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294505" cy="5944235"/>
            <wp:effectExtent l="0" t="0" r="3175" b="14605"/>
            <wp:docPr id="1" name="图片 1" descr="16996032175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699603217515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294505" cy="59442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iZjM5NmE1ZDg5YWUwMTEyMDQwY2MxZjYwNzcwY2UifQ=="/>
  </w:docVars>
  <w:rsids>
    <w:rsidRoot w:val="00000000"/>
    <w:rsid w:val="40D64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2023-11-10T07:59:06Z</dcterms:created>
  <dc:creator>huawei</dc:creator>
  <cp:lastModifiedBy>沈静</cp:lastModifiedBy>
  <dcterms:modified xsi:type="dcterms:W3CDTF">2023-11-10T08:00:34Z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2058FD359F164B9A8344C3A1EFF77D71_12</vt:lpwstr>
  </property>
</Properties>
</file>