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AE36" w14:textId="44B2F270" w:rsidR="001D1955" w:rsidRDefault="001D1955" w:rsidP="001D1955">
      <w:pPr>
        <w:pStyle w:val="2"/>
        <w:pageBreakBefore/>
        <w:ind w:firstLine="640"/>
      </w:pPr>
      <w:bookmarkStart w:id="0" w:name="_Toc139294635"/>
      <w:r>
        <w:rPr>
          <w:rFonts w:hint="eastAsia"/>
        </w:rPr>
        <w:t>分项报价表</w:t>
      </w:r>
      <w:bookmarkEnd w:id="0"/>
    </w:p>
    <w:p w14:paraId="6A3009E5" w14:textId="77777777" w:rsidR="001D1955" w:rsidRDefault="001D1955" w:rsidP="001D1955">
      <w:pPr>
        <w:ind w:firstLine="600"/>
      </w:pPr>
    </w:p>
    <w:p w14:paraId="4FF88832" w14:textId="77777777" w:rsidR="001D1955" w:rsidRDefault="001D1955" w:rsidP="001D1955">
      <w:pPr>
        <w:spacing w:line="360" w:lineRule="auto"/>
        <w:ind w:firstLine="480"/>
        <w:textAlignment w:val="baseline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项目编号：</w:t>
      </w:r>
      <w:r>
        <w:rPr>
          <w:rFonts w:ascii="宋体" w:hAnsi="宋体" w:hint="eastAsia"/>
          <w:sz w:val="24"/>
          <w:u w:val="single"/>
        </w:rPr>
        <w:t xml:space="preserve">                                              </w:t>
      </w:r>
    </w:p>
    <w:p w14:paraId="0C8DBAD6" w14:textId="77777777" w:rsidR="001D1955" w:rsidRDefault="001D1955" w:rsidP="001D1955">
      <w:pPr>
        <w:spacing w:line="360" w:lineRule="auto"/>
        <w:ind w:firstLine="480"/>
        <w:textAlignment w:val="baseline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>
        <w:rPr>
          <w:rFonts w:ascii="宋体" w:hAnsi="宋体"/>
          <w:sz w:val="24"/>
          <w:u w:val="single"/>
        </w:rPr>
        <w:t xml:space="preserve">                       </w:t>
      </w:r>
    </w:p>
    <w:p w14:paraId="27BA4B85" w14:textId="77777777" w:rsidR="001D1955" w:rsidRDefault="001D1955" w:rsidP="001D1955">
      <w:pPr>
        <w:spacing w:line="360" w:lineRule="auto"/>
        <w:ind w:firstLine="480"/>
        <w:jc w:val="right"/>
        <w:rPr>
          <w:sz w:val="24"/>
        </w:rPr>
      </w:pPr>
    </w:p>
    <w:p w14:paraId="64A58034" w14:textId="77777777" w:rsidR="001D1955" w:rsidRDefault="001D1955" w:rsidP="001D1955">
      <w:pPr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供应商根据项目情况自拟格式。</w:t>
      </w:r>
    </w:p>
    <w:p w14:paraId="3C3425A1" w14:textId="77777777" w:rsidR="001D1955" w:rsidRDefault="001D1955" w:rsidP="001D1955">
      <w:pPr>
        <w:spacing w:line="360" w:lineRule="auto"/>
        <w:ind w:firstLine="480"/>
        <w:rPr>
          <w:rFonts w:ascii="宋体" w:hAnsi="宋体"/>
          <w:sz w:val="24"/>
          <w:szCs w:val="28"/>
        </w:rPr>
      </w:pPr>
    </w:p>
    <w:p w14:paraId="53B56963" w14:textId="77777777" w:rsidR="001D1955" w:rsidRPr="001D1955" w:rsidRDefault="001D1955" w:rsidP="001D1955">
      <w:pPr>
        <w:spacing w:line="360" w:lineRule="auto"/>
        <w:ind w:firstLineChars="1983" w:firstLine="4759"/>
        <w:rPr>
          <w:rFonts w:ascii="宋体" w:hAnsi="宋体"/>
          <w:sz w:val="24"/>
          <w:szCs w:val="28"/>
        </w:rPr>
      </w:pPr>
    </w:p>
    <w:p w14:paraId="7198CDAF" w14:textId="77777777" w:rsidR="001D1955" w:rsidRDefault="001D1955" w:rsidP="001D1955">
      <w:pPr>
        <w:spacing w:line="360" w:lineRule="auto"/>
        <w:ind w:firstLineChars="1417" w:firstLine="3401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0E17A0CC" w14:textId="77777777" w:rsidR="001D1955" w:rsidRDefault="001D1955" w:rsidP="001D1955">
      <w:pPr>
        <w:spacing w:line="360" w:lineRule="auto"/>
        <w:ind w:firstLineChars="1417" w:firstLine="3401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法人代表或授权代表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</w:rPr>
        <w:t>签字或盖章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3B806D14" w14:textId="77777777" w:rsidR="001D1955" w:rsidRDefault="001D1955" w:rsidP="001D1955">
      <w:pPr>
        <w:spacing w:line="360" w:lineRule="auto"/>
        <w:ind w:firstLineChars="1417" w:firstLine="3401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日  期：</w:t>
      </w:r>
    </w:p>
    <w:p w14:paraId="6A239D48" w14:textId="77777777" w:rsidR="0009185B" w:rsidRDefault="0009185B" w:rsidP="0009185B">
      <w:pPr>
        <w:spacing w:line="360" w:lineRule="auto"/>
        <w:ind w:firstLine="482"/>
        <w:rPr>
          <w:rFonts w:ascii="宋体" w:hAnsi="宋体"/>
          <w:b/>
          <w:bCs/>
          <w:sz w:val="24"/>
          <w:szCs w:val="28"/>
        </w:rPr>
      </w:pPr>
    </w:p>
    <w:p w14:paraId="156272B5" w14:textId="7CD7494A" w:rsidR="0009185B" w:rsidRDefault="0009185B" w:rsidP="0009185B">
      <w:pPr>
        <w:spacing w:line="360" w:lineRule="auto"/>
        <w:ind w:firstLine="482"/>
        <w:rPr>
          <w:rFonts w:ascii="宋体" w:hAnsi="宋体"/>
          <w:b/>
          <w:bCs/>
          <w:sz w:val="24"/>
          <w:szCs w:val="28"/>
        </w:rPr>
      </w:pPr>
      <w:r>
        <w:rPr>
          <w:rFonts w:ascii="宋体" w:hAnsi="宋体" w:hint="eastAsia"/>
          <w:b/>
          <w:bCs/>
          <w:sz w:val="24"/>
          <w:szCs w:val="28"/>
        </w:rPr>
        <w:t>注：总计金额应与报价表内总报价一致。</w:t>
      </w:r>
    </w:p>
    <w:p w14:paraId="3FF8BCC6" w14:textId="77777777" w:rsidR="00EA43F5" w:rsidRPr="0009185B" w:rsidRDefault="00EA43F5">
      <w:pPr>
        <w:ind w:firstLine="600"/>
      </w:pPr>
    </w:p>
    <w:sectPr w:rsidR="00EA43F5" w:rsidRPr="000918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DE36" w14:textId="77777777" w:rsidR="007817D7" w:rsidRDefault="007817D7" w:rsidP="001D1955">
      <w:pPr>
        <w:ind w:firstLine="600"/>
      </w:pPr>
      <w:r>
        <w:separator/>
      </w:r>
    </w:p>
  </w:endnote>
  <w:endnote w:type="continuationSeparator" w:id="0">
    <w:p w14:paraId="69A3FF34" w14:textId="77777777" w:rsidR="007817D7" w:rsidRDefault="007817D7" w:rsidP="001D1955">
      <w:pPr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A5D1" w14:textId="77777777" w:rsidR="001D1955" w:rsidRDefault="001D1955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0D48" w14:textId="77777777" w:rsidR="001D1955" w:rsidRDefault="001D1955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C1649" w14:textId="77777777" w:rsidR="001D1955" w:rsidRDefault="001D1955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802DF" w14:textId="77777777" w:rsidR="007817D7" w:rsidRDefault="007817D7" w:rsidP="001D1955">
      <w:pPr>
        <w:ind w:firstLine="600"/>
      </w:pPr>
      <w:r>
        <w:separator/>
      </w:r>
    </w:p>
  </w:footnote>
  <w:footnote w:type="continuationSeparator" w:id="0">
    <w:p w14:paraId="1DE3C922" w14:textId="77777777" w:rsidR="007817D7" w:rsidRDefault="007817D7" w:rsidP="001D1955">
      <w:pPr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AA65E" w14:textId="77777777" w:rsidR="001D1955" w:rsidRDefault="001D195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738C" w14:textId="77777777" w:rsidR="001D1955" w:rsidRDefault="001D1955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E322B" w14:textId="77777777" w:rsidR="001D1955" w:rsidRDefault="001D1955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9B9"/>
    <w:rsid w:val="0009185B"/>
    <w:rsid w:val="001D1955"/>
    <w:rsid w:val="005864A9"/>
    <w:rsid w:val="0062616F"/>
    <w:rsid w:val="00694738"/>
    <w:rsid w:val="006E69B9"/>
    <w:rsid w:val="007817D7"/>
    <w:rsid w:val="00EA43F5"/>
    <w:rsid w:val="00F3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7DBBCE"/>
  <w15:chartTrackingRefBased/>
  <w15:docId w15:val="{3977562F-E46D-41E0-90D1-8E4BDE17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9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1D1955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autoSpaceDE w:val="0"/>
      <w:autoSpaceDN w:val="0"/>
      <w:spacing w:after="120" w:line="336" w:lineRule="auto"/>
      <w:ind w:firstLineChars="200" w:firstLine="640"/>
    </w:pPr>
    <w:rPr>
      <w:rFonts w:ascii="仿宋" w:eastAsia="仿宋" w:hAnsi="仿宋" w:cs="仿宋"/>
      <w:sz w:val="30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styleId="a5">
    <w:name w:val="header"/>
    <w:basedOn w:val="a"/>
    <w:link w:val="a6"/>
    <w:uiPriority w:val="99"/>
    <w:unhideWhenUsed/>
    <w:rsid w:val="001D1955"/>
    <w:pPr>
      <w:tabs>
        <w:tab w:val="center" w:pos="4153"/>
        <w:tab w:val="right" w:pos="8306"/>
      </w:tabs>
      <w:autoSpaceDE w:val="0"/>
      <w:autoSpaceDN w:val="0"/>
      <w:snapToGrid w:val="0"/>
      <w:ind w:firstLineChars="200" w:firstLine="640"/>
      <w:jc w:val="center"/>
    </w:pPr>
    <w:rPr>
      <w:rFonts w:ascii="仿宋" w:eastAsia="仿宋" w:hAnsi="仿宋" w:cs="仿宋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D1955"/>
    <w:rPr>
      <w:rFonts w:ascii="仿宋" w:eastAsia="仿宋" w:hAnsi="仿宋" w:cs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D1955"/>
    <w:pPr>
      <w:tabs>
        <w:tab w:val="center" w:pos="4153"/>
        <w:tab w:val="right" w:pos="8306"/>
      </w:tabs>
      <w:autoSpaceDE w:val="0"/>
      <w:autoSpaceDN w:val="0"/>
      <w:snapToGrid w:val="0"/>
      <w:ind w:firstLineChars="200" w:firstLine="640"/>
      <w:jc w:val="left"/>
    </w:pPr>
    <w:rPr>
      <w:rFonts w:ascii="仿宋" w:eastAsia="仿宋" w:hAnsi="仿宋" w:cs="仿宋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D1955"/>
    <w:rPr>
      <w:rFonts w:ascii="仿宋" w:eastAsia="仿宋" w:hAnsi="仿宋" w:cs="仿宋"/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1D195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qFormat/>
    <w:rsid w:val="001D1955"/>
    <w:rPr>
      <w:rFonts w:ascii="宋体" w:eastAsia="宋体" w:hAnsi="宋体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4</cp:revision>
  <dcterms:created xsi:type="dcterms:W3CDTF">2023-08-08T08:02:00Z</dcterms:created>
  <dcterms:modified xsi:type="dcterms:W3CDTF">2023-08-08T08:04:00Z</dcterms:modified>
</cp:coreProperties>
</file>