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276725" cy="192405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5928360"/>
            <wp:effectExtent l="0" t="0" r="5080" b="1524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92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071F1DBD"/>
    <w:rsid w:val="116C6490"/>
    <w:rsid w:val="15A16E73"/>
    <w:rsid w:val="168F5F80"/>
    <w:rsid w:val="1ACA268F"/>
    <w:rsid w:val="217C0585"/>
    <w:rsid w:val="248B1094"/>
    <w:rsid w:val="37F942E7"/>
    <w:rsid w:val="38857602"/>
    <w:rsid w:val="416105D9"/>
    <w:rsid w:val="42EA0DC0"/>
    <w:rsid w:val="4EC01F84"/>
    <w:rsid w:val="58F0556A"/>
    <w:rsid w:val="62A3378E"/>
    <w:rsid w:val="6C807A27"/>
    <w:rsid w:val="6EFA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2023-06-27T12:05:17Z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9C35A8C4288A4FC4A9CF72574AA38942_13</vt:lpwstr>
  </property>
</Properties>
</file>