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12460" cy="6236970"/>
            <wp:effectExtent l="0" t="0" r="2540" b="11430"/>
            <wp:docPr id="1" name="图片 1" descr="169154333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15433370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2460" cy="623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2UxZjFjN2U0MjQxODJmYjBmZTU2OTM1ZTAwYmIifQ=="/>
  </w:docVars>
  <w:rsids>
    <w:rsidRoot w:val="70703FB0"/>
    <w:rsid w:val="7070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2023-08-09T01:08:00Z</dcterms:created>
  <dc:creator>李艳洁</dc:creator>
  <cp:lastModifiedBy>李艳洁</cp:lastModifiedBy>
  <dcterms:modified xsi:type="dcterms:W3CDTF">2023-08-09T01:10:00Z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E66D4C71F10B4772A6A819B93E35C87B_11</vt:lpwstr>
  </property>
</Properties>
</file>