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6D94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售后服务</w:t>
      </w:r>
    </w:p>
    <w:p w14:paraId="494E507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6B903DE3"/>
    <w:rsid w:val="005B0702"/>
    <w:rsid w:val="00DF75B0"/>
    <w:rsid w:val="00E75939"/>
    <w:rsid w:val="682605D5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2024-08-12T08:20:31Z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BDFE880530534B5B969867D22900F1C0_11</vt:lpwstr>
  </property>
</Properties>
</file>