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27CBD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6EC17A48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1A43CA5E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CED3D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F9B36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6B45F6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05A7BB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524CD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6D499B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2AE1A7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B8D68E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62F266A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F2881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BE4A4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8B97B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9136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883B3C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51A3A8E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910D2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BDA76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61FD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04D0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09B349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713F2D9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97C6A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E0751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8AE51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98F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EF78E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36A98AAC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CD153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71E3F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C1B5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910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68943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40919D3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9B325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38FC6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C6DAB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182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91131D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6C54C9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FE6C3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4294B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AAE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C45E3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453374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12F3FBE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1BB6F66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664C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562D5F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7C5BC1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187EFA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0251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DF5E9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E9CDE9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0F699A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2ABB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0ACE12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C45E63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1B11F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D3608D5">
      <w:pPr>
        <w:rPr>
          <w:rFonts w:hint="default"/>
          <w:sz w:val="24"/>
          <w:szCs w:val="24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221AEA"/>
    <w:rsid w:val="15FD46B4"/>
    <w:rsid w:val="19014DA0"/>
    <w:rsid w:val="36C93378"/>
    <w:rsid w:val="436566EB"/>
    <w:rsid w:val="53F95644"/>
    <w:rsid w:val="59165CD0"/>
    <w:rsid w:val="6C3D7830"/>
    <w:rsid w:val="793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212</Characters>
  <Lines>0</Lines>
  <Paragraphs>0</Paragraphs>
  <TotalTime>96</TotalTime>
  <ScaleCrop>false</ScaleCrop>
  <LinksUpToDate>false</LinksUpToDate>
  <CharactersWithSpaces>339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2025-03-07T09:16:00Z</dcterms:created>
  <dc:creator>Administrator</dc:creator>
  <cp:lastModifiedBy>Admin</cp:lastModifiedBy>
  <cp:lastPrinted>2025-09-29T04:43:00Z</cp:lastPrinted>
  <dcterms:modified xsi:type="dcterms:W3CDTF">2025-10-22T10:47:50Z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eyJoZGlkIjoiMGY2Mjk0MWI1YThjOTM1ZDJiMGQzNDE1N2JmMDQ2NmEifQ==</vt:lpwstr>
  </property>
  <property fmtid="{D5CDD505-2E9C-101B-9397-08002B2CF9AE}" pid="4" name="ICV">
    <vt:lpwstr>B65FBF3C79E846509DE818D618012FD4_12</vt:lpwstr>
  </property>
</Properties>
</file>