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DF0B2C">
      <w:pPr>
        <w:spacing w:line="360" w:lineRule="auto"/>
        <w:ind w:firstLine="280" w:firstLineChars="100"/>
        <w:jc w:val="center"/>
        <w:rPr>
          <w:rFonts w:ascii="宋体" w:hAnsi="宋体"/>
          <w:b w:val="0"/>
          <w:bCs/>
          <w:sz w:val="28"/>
          <w:szCs w:val="24"/>
        </w:rPr>
      </w:pPr>
      <w:r>
        <w:rPr>
          <w:rFonts w:hint="eastAsia" w:ascii="宋体" w:hAnsi="宋体"/>
          <w:b w:val="0"/>
          <w:bCs/>
          <w:sz w:val="28"/>
          <w:szCs w:val="24"/>
        </w:rPr>
        <w:t>拟投入项目人员配备表（格式）</w:t>
      </w:r>
    </w:p>
    <w:tbl>
      <w:tblPr>
        <w:tblStyle w:val="2"/>
        <w:tblW w:w="892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155"/>
        <w:gridCol w:w="1050"/>
        <w:gridCol w:w="1575"/>
        <w:gridCol w:w="945"/>
        <w:gridCol w:w="1050"/>
        <w:gridCol w:w="735"/>
        <w:gridCol w:w="1575"/>
      </w:tblGrid>
      <w:tr w14:paraId="46F068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8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20D12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8E92E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C9062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25AED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185D1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D237C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60C6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执业资格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2AB7D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拟任职务</w:t>
            </w:r>
          </w:p>
        </w:tc>
      </w:tr>
      <w:tr w14:paraId="14F023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947F2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AE55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E5AD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849C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763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2696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FDC6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A6DEC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36B522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18D01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68A0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DECD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D2D6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57B5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5D46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19EC3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213C0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608AAD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4FB3D7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1087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BA00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BB8C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D946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6306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4E475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E9AD9A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793749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C454E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5A1D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973F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2F92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FD5F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D90B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5F28B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A2B2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5B7B39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1C65E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8B53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CFD6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E0D88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C1DD8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524F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DFBC7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EE61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406D09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2EB5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78AE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5948A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3A69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4BE8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1AE8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08080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43B2E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13CD78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D9D69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3273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3FCE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D79C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776B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6F35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33D07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5D3AD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3DB82A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352F7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014A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697C7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FFBC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F801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AC9D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EE135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27DB4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5BBB99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2C5A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9ED98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88D1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DDAB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196C8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61948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BD27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97F2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02116E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7FF6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09C9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E850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E8E4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5050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4CB4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4CBFD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FF240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5A5C7E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7FCDC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58F3A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26D7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E604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81FA7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3D35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A71F4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7B38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7E1152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AC89DA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DA26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62FF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68FC8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41C4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CC5F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4E2EDA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1243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596C8F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0A842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D2CFA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0224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EC40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D0C2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41967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3AEAE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2C0E3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6E720A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D89F17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10C5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7C5B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0C34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C959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2A55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C89F1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449D5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5CCF96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1667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CF99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0D41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4BF4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0B6C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0B99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BBFB8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F36A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43484A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03C4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F37F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4D33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5030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E3BE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5C91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467E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AE63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</w:tbl>
    <w:p w14:paraId="18B00253"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</w:t>
      </w:r>
      <w:r>
        <w:rPr>
          <w:rFonts w:hint="eastAsia" w:ascii="宋体" w:hAnsi="宋体"/>
          <w:szCs w:val="21"/>
          <w:lang w:val="en-US" w:eastAsia="zh-CN"/>
        </w:rPr>
        <w:t>供应商</w:t>
      </w:r>
      <w:r>
        <w:rPr>
          <w:rFonts w:hint="eastAsia" w:ascii="宋体" w:hAnsi="宋体"/>
          <w:szCs w:val="21"/>
        </w:rPr>
        <w:t>除按以上表格填写相关人员信息外，应后附项目组人员身份证、职称证（如有）、岗位证；</w:t>
      </w:r>
    </w:p>
    <w:p w14:paraId="2F0AF6D4">
      <w:pPr>
        <w:spacing w:line="520" w:lineRule="exact"/>
        <w:ind w:firstLine="3240" w:firstLineChars="1350"/>
        <w:jc w:val="right"/>
        <w:rPr>
          <w:rFonts w:ascii="宋体" w:hAnsi="宋体"/>
          <w:sz w:val="24"/>
        </w:rPr>
      </w:pPr>
    </w:p>
    <w:p w14:paraId="1535A185">
      <w:pPr>
        <w:spacing w:line="520" w:lineRule="exact"/>
        <w:ind w:firstLine="3240" w:firstLineChars="1350"/>
        <w:jc w:val="right"/>
        <w:rPr>
          <w:rFonts w:ascii="宋体" w:hAnsi="宋体"/>
          <w:sz w:val="24"/>
        </w:rPr>
      </w:pPr>
    </w:p>
    <w:p w14:paraId="04BB8B15">
      <w:pPr>
        <w:spacing w:line="520" w:lineRule="exact"/>
        <w:ind w:firstLine="3240" w:firstLineChars="1350"/>
        <w:jc w:val="right"/>
        <w:rPr>
          <w:rFonts w:ascii="宋体" w:hAnsi="宋体"/>
          <w:sz w:val="24"/>
        </w:rPr>
      </w:pPr>
      <w:bookmarkStart w:id="0" w:name="_GoBack"/>
      <w:bookmarkEnd w:id="0"/>
      <w:r>
        <w:rPr>
          <w:rFonts w:hint="eastAsia" w:ascii="宋体" w:hAnsi="宋体"/>
          <w:sz w:val="24"/>
        </w:rPr>
        <w:t xml:space="preserve">  供应商：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（盖单位章）</w:t>
      </w:r>
    </w:p>
    <w:p w14:paraId="5537AA1E">
      <w:pPr>
        <w:spacing w:line="520" w:lineRule="exact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 年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日 </w:t>
      </w:r>
    </w:p>
    <w:p w14:paraId="1193D291">
      <w:pPr>
        <w:spacing w:line="360" w:lineRule="auto"/>
        <w:rPr>
          <w:rFonts w:ascii="宋体" w:hAnsi="宋体"/>
          <w:b/>
          <w:sz w:val="24"/>
        </w:rPr>
      </w:pPr>
    </w:p>
    <w:p w14:paraId="28F459CA"/>
    <w:p w14:paraId="61FC25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1D776F"/>
    <w:rsid w:val="038F3C8D"/>
    <w:rsid w:val="1B1D776F"/>
    <w:rsid w:val="37F40B97"/>
    <w:rsid w:val="38EB0D78"/>
    <w:rsid w:val="60BF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92</Characters>
  <Lines>0</Lines>
  <Paragraphs>0</Paragraphs>
  <TotalTime>0</TotalTime>
  <ScaleCrop>false</ScaleCrop>
  <LinksUpToDate>false</LinksUpToDate>
  <CharactersWithSpaces>161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2025-05-08T07:41:00Z</dcterms:created>
  <dc:creator>♈️之✨媛</dc:creator>
  <cp:lastModifiedBy>♈️之✨媛</cp:lastModifiedBy>
  <dcterms:modified xsi:type="dcterms:W3CDTF">2025-05-09T03:15:49Z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7D117DC15EFD4C8396DFDCA348123DBB_11</vt:lpwstr>
  </property>
  <property fmtid="{D5CDD505-2E9C-101B-9397-08002B2CF9AE}" pid="4" name="KSOTemplateDocerSaveRecord">
    <vt:lpwstr>eyJoZGlkIjoiNDM2MTgwOGQ0ZGM1YzE5YTM4NDZlYzVmNWE2ZDYxOWEiLCJ1c2VySWQiOiI0OTAyNzYxNTAifQ==</vt:lpwstr>
  </property>
</Properties>
</file>