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FDE5B">
      <w:pPr>
        <w:jc w:val="center"/>
        <w:rPr>
          <w:rFonts w:ascii="宋体" w:hAnsi="宋体" w:eastAsia="宋体" w:cs="宋体"/>
          <w:b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  <w:t>非联合体声明</w:t>
      </w:r>
    </w:p>
    <w:p w14:paraId="1E4EA9A3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 w14:paraId="7FBDA0A3">
      <w:pPr>
        <w:overflowPunct w:val="0"/>
        <w:adjustRightInd w:val="0"/>
        <w:snapToGrid w:val="0"/>
        <w:spacing w:line="460" w:lineRule="exact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 w14:paraId="58573624"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（填供应商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名称）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并提供相应的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产品及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服务。</w:t>
      </w:r>
    </w:p>
    <w:p w14:paraId="37962DFB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43BC075C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57B807EE">
      <w:pPr>
        <w:overflowPunct w:val="0"/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</w:p>
    <w:p w14:paraId="1EB325D9"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日期：  年    月     日</w:t>
      </w:r>
      <w:bookmarkStart w:id="0" w:name="_GoBack"/>
      <w:bookmarkEnd w:id="0"/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 xml:space="preserve"> </w:t>
      </w:r>
    </w:p>
    <w:p w14:paraId="4FF6A987">
      <w:pPr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</w:p>
    <w:p w14:paraId="152F1634">
      <w:pPr>
        <w:pStyle w:val="2"/>
        <w:rPr>
          <w:rFonts w:hint="eastAsia"/>
        </w:rPr>
      </w:pPr>
    </w:p>
    <w:p w14:paraId="217FD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5E7F2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说明：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single"/>
        </w:rPr>
        <w:t>××</w:t>
      </w:r>
      <w:r>
        <w:rPr>
          <w:rFonts w:hint="eastAsia" w:ascii="宋体" w:hAnsi="宋体" w:cs="宋体"/>
          <w:color w:val="000000"/>
          <w:spacing w:val="4"/>
          <w:sz w:val="24"/>
          <w:szCs w:val="28"/>
          <w:u w:val="none"/>
          <w:lang w:val="en-US" w:eastAsia="zh-CN"/>
        </w:rPr>
        <w:t xml:space="preserve"> 根据采购文件和供应商实际情况填写。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 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8D5698E"/>
    <w:rsid w:val="0C5C7E64"/>
    <w:rsid w:val="0DB00467"/>
    <w:rsid w:val="197701AF"/>
    <w:rsid w:val="1F8A4990"/>
    <w:rsid w:val="25122791"/>
    <w:rsid w:val="2B32416C"/>
    <w:rsid w:val="367538EC"/>
    <w:rsid w:val="38294397"/>
    <w:rsid w:val="39AB1959"/>
    <w:rsid w:val="3FF9428E"/>
    <w:rsid w:val="43FD36FF"/>
    <w:rsid w:val="446301C4"/>
    <w:rsid w:val="50355FCF"/>
    <w:rsid w:val="5481728A"/>
    <w:rsid w:val="590B5B1F"/>
    <w:rsid w:val="5BA2090E"/>
    <w:rsid w:val="5F311D58"/>
    <w:rsid w:val="611D1F6C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110</Characters>
  <Lines>0</Lines>
  <Paragraphs>0</Paragraphs>
  <TotalTime>2</TotalTime>
  <ScaleCrop>false</ScaleCrop>
  <LinksUpToDate>false</LinksUpToDate>
  <CharactersWithSpaces>121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A-Sa</cp:lastModifiedBy>
  <dcterms:modified xsi:type="dcterms:W3CDTF">2025-07-14T04:16:21Z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046B5520EEB1483299C493A361F7D29B_13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