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E3DF3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bookmarkStart w:id="0" w:name="_Toc13079"/>
      <w:r>
        <w:rPr>
          <w:rFonts w:hint="eastAsia" w:asciiTheme="minorEastAsia" w:hAnsiTheme="minorEastAsia" w:eastAsiaTheme="minorEastAsia" w:cstheme="minorEastAsia"/>
          <w:b/>
          <w:position w:val="-4"/>
          <w:sz w:val="28"/>
          <w:szCs w:val="28"/>
          <w:lang w:eastAsia="zh-CN"/>
        </w:rPr>
        <w:t>拟派项目</w:t>
      </w:r>
      <w:r>
        <w:rPr>
          <w:rFonts w:hint="eastAsia" w:asciiTheme="minorEastAsia" w:hAnsiTheme="minorEastAsia" w:eastAsiaTheme="minorEastAsia" w:cstheme="minorEastAsia"/>
          <w:b/>
          <w:position w:val="-4"/>
          <w:sz w:val="28"/>
          <w:szCs w:val="28"/>
          <w:lang w:val="en-US" w:eastAsia="zh-CN"/>
        </w:rPr>
        <w:t>经理</w:t>
      </w:r>
      <w:r>
        <w:rPr>
          <w:rFonts w:hint="eastAsia" w:asciiTheme="minorEastAsia" w:hAnsiTheme="minorEastAsia" w:eastAsiaTheme="minorEastAsia" w:cstheme="minorEastAsia"/>
          <w:b/>
          <w:position w:val="-4"/>
          <w:sz w:val="28"/>
          <w:szCs w:val="28"/>
          <w:lang w:eastAsia="zh-CN"/>
        </w:rPr>
        <w:t>简历表</w:t>
      </w:r>
      <w:bookmarkEnd w:id="0"/>
    </w:p>
    <w:tbl>
      <w:tblPr>
        <w:tblStyle w:val="3"/>
        <w:tblW w:w="0" w:type="auto"/>
        <w:tblInd w:w="25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358"/>
        <w:gridCol w:w="1243"/>
        <w:gridCol w:w="1200"/>
        <w:gridCol w:w="978"/>
        <w:gridCol w:w="439"/>
        <w:gridCol w:w="821"/>
        <w:gridCol w:w="1562"/>
        <w:gridCol w:w="1653"/>
      </w:tblGrid>
      <w:tr w14:paraId="0E444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FB54420">
            <w:pPr>
              <w:pageBreakBefore w:val="0"/>
              <w:tabs>
                <w:tab w:val="left" w:pos="680"/>
              </w:tabs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名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A4FB2D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DFC3E9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年龄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A5928D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A3CC0B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5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执业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格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书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或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上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岗证书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名称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38A324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AD16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397810E">
            <w:pPr>
              <w:pageBreakBefore w:val="0"/>
              <w:tabs>
                <w:tab w:val="left" w:pos="680"/>
              </w:tabs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称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F5CCDB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A54C62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学历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45A0F9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3E7531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拟在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本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目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任职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4E35FC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7B8BF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E57761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工作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限</w:t>
            </w:r>
          </w:p>
        </w:tc>
        <w:tc>
          <w:tcPr>
            <w:tcW w:w="42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575B43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6512C2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从事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  <w:lang w:val="en-US" w:eastAsia="zh-CN"/>
              </w:rPr>
              <w:t>施工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工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作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限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5282A1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FCEF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4E5DA7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毕业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校</w:t>
            </w:r>
          </w:p>
        </w:tc>
        <w:tc>
          <w:tcPr>
            <w:tcW w:w="82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3AE7D5A">
            <w:pPr>
              <w:pageBreakBefore w:val="0"/>
              <w:tabs>
                <w:tab w:val="left" w:pos="3340"/>
                <w:tab w:val="left" w:pos="4620"/>
              </w:tabs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1257" w:right="-2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年毕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于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专业</w:t>
            </w:r>
          </w:p>
        </w:tc>
      </w:tr>
      <w:tr w14:paraId="37E1C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943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1CCD04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102"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主要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工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作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经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历</w:t>
            </w:r>
          </w:p>
        </w:tc>
      </w:tr>
      <w:tr w14:paraId="3173E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AB6A0C2">
            <w:pPr>
              <w:pageBreakBefore w:val="0"/>
              <w:tabs>
                <w:tab w:val="left" w:pos="860"/>
              </w:tabs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时间</w:t>
            </w: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328CAD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864" w:right="-2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参加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类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似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项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目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27144A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203"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担任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务</w:t>
            </w: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6A817A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01"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发包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联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系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电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话</w:t>
            </w:r>
          </w:p>
        </w:tc>
      </w:tr>
      <w:tr w14:paraId="3603A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8D824C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16FD41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4B8572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620352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D2C6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ED597E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24E34B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01996A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D13D7A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BB9B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27E7C0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94E4A6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5C1560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FF18E7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3F0F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2EBCEB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0CCDBF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8539E5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BAFBDD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7EAC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9B06F5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8110B4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A06893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0EECFD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1A27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562377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390BDE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01811C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C15781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DAAC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7C3B42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0F596F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087CB5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F6672A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 w14:paraId="1C893953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12C6DE34">
      <w:pPr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项目经理附身份证、注册证、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有效的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安全生产考核合格B证、职称证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（如有）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等复印件或扫描件以及未担任其它在建项目的承诺，参加过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项目业绩须附中标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/成交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通知书或合同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协议书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复印件或扫描件(限于以项目经理身份参与的项目)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所有复印件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或扫描件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加盖单位公章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bookmarkStart w:id="1" w:name="_GoBack"/>
      <w:bookmarkEnd w:id="1"/>
    </w:p>
    <w:sectPr>
      <w:pgSz w:w="11906" w:h="16838"/>
      <w:pgMar w:top="1247" w:right="1247" w:bottom="124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823C4"/>
    <w:rsid w:val="1AD46406"/>
    <w:rsid w:val="64DF1F27"/>
    <w:rsid w:val="68A22E9C"/>
    <w:rsid w:val="6E08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211</Characters>
  <Lines>0</Lines>
  <Paragraphs>0</Paragraphs>
  <TotalTime>1</TotalTime>
  <ScaleCrop>false</ScaleCrop>
  <LinksUpToDate>false</LinksUpToDate>
  <CharactersWithSpaces>215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2025-04-01T08:00:00Z</dcterms:created>
  <dc:creator>晴天sailing</dc:creator>
  <cp:lastModifiedBy>妙不可言</cp:lastModifiedBy>
  <dcterms:modified xsi:type="dcterms:W3CDTF">2025-08-11T01:36:30Z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F0CE8B387B5741318BCCC5947DCD95F7_11</vt:lpwstr>
  </property>
  <property fmtid="{D5CDD505-2E9C-101B-9397-08002B2CF9AE}" pid="4" name="KSOTemplateDocerSaveRecord">
    <vt:lpwstr>eyJoZGlkIjoiNTg1YzZiZWY0YzU0MDc4YzQ1MjBlNzZmYTY1ZmM4NTkiLCJ1c2VySWQiOiI2Mjg4Njk3MTQifQ==</vt:lpwstr>
  </property>
</Properties>
</file>