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C9DE03">
      <w:pPr>
        <w:outlineLvl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商务偏离表</w:t>
      </w:r>
    </w:p>
    <w:p w14:paraId="51DEE23E">
      <w:pPr>
        <w:adjustRightInd w:val="0"/>
        <w:spacing w:line="360" w:lineRule="auto"/>
        <w:textAlignment w:val="baseline"/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" w:hAnsi="仿宋" w:eastAsia="仿宋" w:cs="仿宋"/>
          <w:sz w:val="32"/>
          <w:szCs w:val="32"/>
          <w:highlight w:val="none"/>
        </w:rPr>
        <w:t>商务偏离表</w:t>
      </w:r>
      <w:bookmarkEnd w:id="2"/>
      <w:bookmarkEnd w:id="3"/>
    </w:p>
    <w:p w14:paraId="4C9F7B7E">
      <w:pPr>
        <w:pStyle w:val="5"/>
        <w:rPr>
          <w:rFonts w:hint="eastAsia" w:ascii="仿宋" w:hAnsi="仿宋" w:eastAsia="仿宋" w:cs="仿宋"/>
          <w:highlight w:val="none"/>
        </w:rPr>
      </w:pPr>
    </w:p>
    <w:p w14:paraId="49282779"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 w14:paraId="3A4386E6"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5256D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207EAAB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6CB4870C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75C88DF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 w14:paraId="438F741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75BECABA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42700082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 w14:paraId="009BD9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C409E0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639AFE2A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53EDADF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45F3A0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E25DDC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09FBBB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F00AE7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36C0DC22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1AE3D5B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E9112E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AAFDA8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BCA66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63DA30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1CA753DC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5331352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3E5FFB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9E1F90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50292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06C90E9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44DD9DA7"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6C99005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61BAE8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615454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92440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DFEEC9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7FDA027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3C05C21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638B0D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BC0C4E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16D31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1F4B73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E50F1F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875025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74A043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B8F5C1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A4848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B38DB9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85F3D0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E31115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B33E3B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92A25C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3729C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6832EE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7CB35A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8A8E7D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2D8A44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D9B736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7DCEF1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7C90AE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28730A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87A8D9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239AF2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E87D3D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B6906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ABB73F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C6B73F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B52455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29646D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9D30AA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61B53D3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535D4BF2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 w14:paraId="61408E5D">
      <w:pPr>
        <w:pStyle w:val="2"/>
        <w:rPr>
          <w:rFonts w:hint="eastAsia" w:ascii="仿宋" w:hAnsi="仿宋" w:eastAsia="仿宋" w:cs="仿宋"/>
          <w:highlight w:val="none"/>
        </w:rPr>
      </w:pPr>
    </w:p>
    <w:p w14:paraId="1EBFCF95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2CD15AC4"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25C23CC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   （盖章）</w:t>
      </w:r>
    </w:p>
    <w:p w14:paraId="6AEDFF3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（签字或盖章）</w:t>
      </w:r>
    </w:p>
    <w:p w14:paraId="08B2335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6077F94A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A0D45A3"/>
    <w:rsid w:val="4C5E44B7"/>
    <w:rsid w:val="56A5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5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143</Characters>
  <Lines>0</Lines>
  <Paragraphs>0</Paragraphs>
  <TotalTime>0</TotalTime>
  <ScaleCrop>false</ScaleCrop>
  <LinksUpToDate>false</LinksUpToDate>
  <CharactersWithSpaces>261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2024-07-16T05:37:00Z</dcterms:created>
  <dc:creator>Administrator</dc:creator>
  <cp:lastModifiedBy>米成</cp:lastModifiedBy>
  <dcterms:modified xsi:type="dcterms:W3CDTF">2025-08-28T07:50:08Z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5322FD9C78C34109B7800D46575C1044_12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