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C65E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采购产品承诺函</w:t>
      </w:r>
    </w:p>
    <w:p w14:paraId="6BC67B0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致：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eastAsia="zh-CN"/>
        </w:rPr>
        <w:t>采购人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名称}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eastAsia="zh-CN"/>
        </w:rPr>
        <w:t>、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{代理机构名称}</w:t>
      </w:r>
    </w:p>
    <w:p w14:paraId="49D13F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我单位作为参与本次政府采购项目的供应商，根据采购文件要求，现郑重承诺如下：</w:t>
      </w:r>
    </w:p>
    <w:p w14:paraId="4D90F2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一、我单位提供的产品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均符合国家强制性要求和标准，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供货时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可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提供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相关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产品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的符合国家强制性要求和标准的证明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。（实质性要求）</w:t>
      </w:r>
    </w:p>
    <w:p w14:paraId="2023FF5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我单位对上述承诺内容的真实性负责，如经查证承诺内容存在虚假，我单位愿意依法承担因提供虚假材料谋取成交的法律责任。</w:t>
      </w:r>
    </w:p>
    <w:p w14:paraId="0386233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 xml:space="preserve">          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供应商名称：{供应商名称}（加盖公章）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日 期：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 xml:space="preserve"> </w:t>
      </w:r>
    </w:p>
    <w:p w14:paraId="5F225909"/>
    <w:sectPr>
      <w:pgSz w:w="11906" w:h="16838"/>
      <w:pgMar w:top="1440" w:right="1800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2025-11-05T02:41:18Z</dcterms:created>
  <dc:creator>Administrator</dc:creator>
  <cp:lastModifiedBy>Li_JF</cp:lastModifiedBy>
  <dcterms:modified xsi:type="dcterms:W3CDTF">2025-11-05T02:47:50Z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DF713485CFD048B3B86541CF090B05FA_12</vt:lpwstr>
  </property>
</Properties>
</file>