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33CED8">
      <w:pPr>
        <w:pStyle w:val="5"/>
        <w:widowControl/>
        <w:snapToGrid w:val="0"/>
        <w:spacing w:beforeAutospacing="0" w:afterAutospacing="0" w:line="360" w:lineRule="auto"/>
        <w:jc w:val="both"/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采购项目名称：{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请填写采购项目名称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}</w:t>
      </w:r>
    </w:p>
    <w:p w14:paraId="467DA56E">
      <w:pPr>
        <w:pStyle w:val="5"/>
        <w:widowControl/>
        <w:snapToGrid w:val="0"/>
        <w:spacing w:beforeAutospacing="0" w:afterAutospacing="0" w:line="360" w:lineRule="auto"/>
        <w:jc w:val="both"/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采购项目编号：{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请填写采购项目编号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}</w:t>
      </w:r>
    </w:p>
    <w:p w14:paraId="1C3B1F98">
      <w:pPr>
        <w:pStyle w:val="5"/>
        <w:widowControl/>
        <w:snapToGrid w:val="0"/>
        <w:spacing w:beforeAutospacing="0" w:afterAutospacing="0" w:line="360" w:lineRule="auto"/>
        <w:jc w:val="both"/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采购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包：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请填写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采购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包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 xml:space="preserve">}  </w:t>
      </w:r>
    </w:p>
    <w:p w14:paraId="7630E14F">
      <w:pPr>
        <w:pStyle w:val="5"/>
        <w:widowControl/>
        <w:snapToGrid w:val="0"/>
        <w:spacing w:beforeAutospacing="0" w:afterAutospacing="0" w:line="360" w:lineRule="auto"/>
        <w:jc w:val="both"/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供应商名称：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请填写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供应商名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}</w:t>
      </w:r>
    </w:p>
    <w:p w14:paraId="368F6112">
      <w:pPr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</w:pPr>
    </w:p>
    <w:p w14:paraId="7CA8826E">
      <w:pPr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  <w:t>整体服务的思路及要点</w:t>
      </w:r>
    </w:p>
    <w:p w14:paraId="22D8355B">
      <w:pPr>
        <w:jc w:val="center"/>
        <w:rPr>
          <w:rFonts w:hint="default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  <w:t>供应商根据评标办法自拟针对本项目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  <w:t>的整体服务的思路及要点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F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VmMGQzZDYyZDllN2FiNWZmNjA3M2VhMzJjOWRhNzYifQ=="/>
  </w:docVars>
  <w:rsids>
    <w:rsidRoot w:val="17D90446"/>
    <w:rsid w:val="0CBD4622"/>
    <w:rsid w:val="0FCF78E2"/>
    <w:rsid w:val="17D90446"/>
    <w:rsid w:val="29147E7D"/>
    <w:rsid w:val="30245055"/>
    <w:rsid w:val="3CE52FD5"/>
    <w:rsid w:val="54F505E3"/>
    <w:rsid w:val="59D705EC"/>
    <w:rsid w:val="5FA23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wordWrap w:val="0"/>
      <w:autoSpaceDE w:val="0"/>
      <w:autoSpaceDN w:val="0"/>
      <w:spacing w:after="120"/>
    </w:pPr>
    <w:rPr>
      <w:rFonts w:ascii="宋体"/>
      <w:sz w:val="20"/>
      <w:lang w:eastAsia="ko-KR"/>
    </w:rPr>
  </w:style>
  <w:style w:type="paragraph" w:customStyle="1" w:styleId="5">
    <w:name w:val="普通(网站)1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88</Words>
  <Characters>88</Characters>
  <Lines>0</Lines>
  <Paragraphs>0</Paragraphs>
  <TotalTime>0</TotalTime>
  <ScaleCrop>false</ScaleCrop>
  <LinksUpToDate>false</LinksUpToDate>
  <CharactersWithSpaces>90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2025-10-12T15:04:00Z</dcterms:created>
  <dc:creator>开瑞</dc:creator>
  <cp:lastModifiedBy>开瑞</cp:lastModifiedBy>
  <dcterms:modified xsi:type="dcterms:W3CDTF">2026-04-14T03:14:42Z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388A7B59D272424893B64DB4FCD79B4D_11</vt:lpwstr>
  </property>
  <property fmtid="{D5CDD505-2E9C-101B-9397-08002B2CF9AE}" pid="4" name="KSOTemplateDocerSaveRecord">
    <vt:lpwstr>eyJoZGlkIjoiNWJlY2JiMDE3MzA4NGFmMWNlMTU4MDg4OGY3M2QxZTQiLCJ1c2VySWQiOiIzODU0NDc2MTYifQ==</vt:lpwstr>
  </property>
</Properties>
</file>