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433305E8">
      <w:pPr>
        <w:spacing w:line="600" w:lineRule="auto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供应商根据竞争性磋商文件要求自行编制，格式自拟。</w:t>
      </w:r>
      <w:bookmarkStart w:id="0" w:name="_GoBack"/>
      <w:bookmarkEnd w:id="0"/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0D8FCE7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E8F3DA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000" w:firstLineChars="25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 xml:space="preserve">   </w:t>
      </w: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000" w:firstLineChars="25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p w14:paraId="6E914A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E77B8"/>
    <w:rsid w:val="1B723200"/>
    <w:rsid w:val="29FE7371"/>
    <w:rsid w:val="6BD3071E"/>
    <w:rsid w:val="760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1</TotalTime>
  <ScaleCrop>false</ScaleCrop>
  <LinksUpToDate>false</LinksUpToDate>
  <CharactersWithSpaces>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2025-03-26T08:06:00Z</dcterms:created>
  <dc:creator>Administrator</dc:creator>
  <cp:lastModifiedBy>M…木！</cp:lastModifiedBy>
  <dcterms:modified xsi:type="dcterms:W3CDTF">2025-05-06T02:57:23Z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eyJoZGlkIjoiOGI4NjI5OTBmMDM1ODFlMDkzNDFlZTFiMWNhZWU5ZTMiLCJ1c2VySWQiOiIzNTk3MTIyMDAifQ==</vt:lpwstr>
  </property>
  <property fmtid="{D5CDD505-2E9C-101B-9397-08002B2CF9AE}" pid="4" name="ICV">
    <vt:lpwstr>7E98167A413E4D5C9B09AA545C5A12F9_12</vt:lpwstr>
  </property>
</Properties>
</file>