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C76B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5D5754E9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6BDC565B">
      <w:pPr>
        <w:pStyle w:val="3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05CA8341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414E43C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3D32E76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1F6A0063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26FEF0D8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2768"/>
      <w:bookmarkStart w:id="1" w:name="_Toc17592"/>
      <w:bookmarkStart w:id="2" w:name="_Toc214"/>
      <w:bookmarkStart w:id="3" w:name="_Toc403077652"/>
      <w:bookmarkStart w:id="4" w:name="_Toc426457710"/>
      <w:bookmarkStart w:id="5" w:name="_Toc4115"/>
      <w:bookmarkStart w:id="6" w:name="_Toc14631"/>
      <w:bookmarkStart w:id="7" w:name="_Toc25551"/>
      <w:bookmarkStart w:id="8" w:name="_Toc396304714"/>
    </w:p>
    <w:p w14:paraId="0B498667">
      <w:pPr>
        <w:pStyle w:val="6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2616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557F1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64267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8D0EF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B6C21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9248D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BAE89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026431B3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ABEE0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B8B20">
            <w:pPr>
              <w:pStyle w:val="7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2357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3F69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5582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6CC8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1564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89CF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0801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0620F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E3F5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B8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D3EE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638AA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9817B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F9CC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1A59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06BBA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7CE7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3A83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3E1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70CBF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615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AF09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04B6F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E602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31D6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CEA6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E579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21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9134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6EF71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151BA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6967F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51E9B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8462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81D7E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21E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C4F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2E1C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5693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3124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166B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19A3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0347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FC72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E783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2D0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6B23A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3A71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2CCEC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AF61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A74FA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E6F3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5E19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CFEA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C46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8082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928A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73F6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15E10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D2C0C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010C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3C7C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65A8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FC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B5C7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AB70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FACB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0AD8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39B6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4E43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98D0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608D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8D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2453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226A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2E28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4E74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5A57B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012C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1D28A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A342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A47D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AC69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9C1D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7294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3AAA5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2C8E5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A798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F0900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5619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853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ED7B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AB4E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0DA1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B819C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A8AF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9496E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D5ACF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B6D7B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25A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570C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EB3C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3F755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CA3D8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09A2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2A9B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75DF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793C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72A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526057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469C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A1F4B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D39D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CC3AC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4078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A8CC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4B105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4D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7D73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E915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5FF11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CA54F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7781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02AA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7A29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08AC5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4CE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9178B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5CED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A0600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87BC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0B70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9E4D9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8123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9505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36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0BB1D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979C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925DE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579B4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2E34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19D73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4C8C6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17022">
            <w:pPr>
              <w:pStyle w:val="7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DBEB9DC">
      <w:pPr>
        <w:pStyle w:val="8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0E04D90B">
      <w:pPr>
        <w:pStyle w:val="8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315" w:leftChars="0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以上人员提供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相应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证书复印件并加盖公章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（若有）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77DDD515">
      <w:pPr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56A73EA1">
      <w:pPr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/>
        <w:ind w:right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附表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2</w:t>
      </w:r>
    </w:p>
    <w:p w14:paraId="1C6A40A0">
      <w:pPr>
        <w:pStyle w:val="9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520" w:lineRule="exact"/>
        <w:ind w:right="0"/>
        <w:jc w:val="center"/>
        <w:textAlignment w:val="auto"/>
        <w:outlineLvl w:val="9"/>
        <w:rPr>
          <w:rFonts w:hint="eastAsia" w:ascii="宋体" w:hAns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/>
          <w:color w:val="auto"/>
          <w:sz w:val="24"/>
          <w:szCs w:val="24"/>
          <w:highlight w:val="none"/>
        </w:rPr>
        <w:t>拟派</w:t>
      </w:r>
      <w:r>
        <w:rPr>
          <w:rFonts w:hint="eastAsia" w:ascii="宋体" w:hAnsi="宋体"/>
          <w:b/>
          <w:color w:val="auto"/>
          <w:sz w:val="24"/>
          <w:szCs w:val="24"/>
          <w:highlight w:val="none"/>
          <w:lang w:eastAsia="zh-CN"/>
        </w:rPr>
        <w:t>项目负责人</w:t>
      </w:r>
      <w:r>
        <w:rPr>
          <w:rFonts w:hint="eastAsia" w:ascii="宋体" w:hAnsi="宋体" w:eastAsia="宋体"/>
          <w:b/>
          <w:color w:val="auto"/>
          <w:sz w:val="24"/>
          <w:szCs w:val="24"/>
          <w:highlight w:val="none"/>
        </w:rPr>
        <w:t>简历表</w:t>
      </w:r>
    </w:p>
    <w:tbl>
      <w:tblPr>
        <w:tblStyle w:val="4"/>
        <w:tblW w:w="48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9"/>
        <w:gridCol w:w="750"/>
        <w:gridCol w:w="898"/>
        <w:gridCol w:w="1033"/>
        <w:gridCol w:w="710"/>
        <w:gridCol w:w="1365"/>
        <w:gridCol w:w="1548"/>
      </w:tblGrid>
      <w:tr w14:paraId="7F3DA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8" w:type="pct"/>
            <w:noWrap w:val="0"/>
            <w:vAlign w:val="center"/>
          </w:tcPr>
          <w:p w14:paraId="4BB7E7C1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458" w:type="pct"/>
            <w:noWrap w:val="0"/>
            <w:vAlign w:val="center"/>
          </w:tcPr>
          <w:p w14:paraId="60B038CF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2883106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 龄</w:t>
            </w:r>
          </w:p>
        </w:tc>
        <w:tc>
          <w:tcPr>
            <w:tcW w:w="631" w:type="pct"/>
            <w:noWrap w:val="0"/>
            <w:vAlign w:val="center"/>
          </w:tcPr>
          <w:p w14:paraId="50856257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8" w:type="pct"/>
            <w:gridSpan w:val="2"/>
            <w:noWrap w:val="0"/>
            <w:vAlign w:val="center"/>
          </w:tcPr>
          <w:p w14:paraId="6A5B8D1D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学 历</w:t>
            </w:r>
          </w:p>
        </w:tc>
        <w:tc>
          <w:tcPr>
            <w:tcW w:w="942" w:type="pct"/>
            <w:noWrap w:val="0"/>
            <w:vAlign w:val="center"/>
          </w:tcPr>
          <w:p w14:paraId="630AE99E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431B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8" w:type="pct"/>
            <w:noWrap w:val="0"/>
            <w:vAlign w:val="center"/>
          </w:tcPr>
          <w:p w14:paraId="0EB9C9DB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  称</w:t>
            </w:r>
          </w:p>
        </w:tc>
        <w:tc>
          <w:tcPr>
            <w:tcW w:w="458" w:type="pct"/>
            <w:noWrap w:val="0"/>
            <w:vAlign w:val="center"/>
          </w:tcPr>
          <w:p w14:paraId="5EDBE572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9" w:type="pct"/>
            <w:noWrap w:val="0"/>
            <w:vAlign w:val="center"/>
          </w:tcPr>
          <w:p w14:paraId="29D11B86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 务</w:t>
            </w:r>
          </w:p>
        </w:tc>
        <w:tc>
          <w:tcPr>
            <w:tcW w:w="631" w:type="pct"/>
            <w:noWrap w:val="0"/>
            <w:vAlign w:val="center"/>
          </w:tcPr>
          <w:p w14:paraId="0658FA39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8" w:type="pct"/>
            <w:gridSpan w:val="2"/>
            <w:noWrap w:val="0"/>
            <w:vAlign w:val="center"/>
          </w:tcPr>
          <w:p w14:paraId="20C23EA9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拟在本合同任职</w:t>
            </w:r>
          </w:p>
        </w:tc>
        <w:tc>
          <w:tcPr>
            <w:tcW w:w="942" w:type="pct"/>
            <w:noWrap w:val="0"/>
            <w:vAlign w:val="center"/>
          </w:tcPr>
          <w:p w14:paraId="03C6112B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2DE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8" w:type="pct"/>
            <w:noWrap w:val="0"/>
            <w:vAlign w:val="center"/>
          </w:tcPr>
          <w:p w14:paraId="76400AE4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3851" w:type="pct"/>
            <w:gridSpan w:val="6"/>
            <w:noWrap w:val="0"/>
            <w:vAlign w:val="top"/>
          </w:tcPr>
          <w:p w14:paraId="66851BB8">
            <w:pPr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     年毕业于            学校        专业</w:t>
            </w:r>
          </w:p>
        </w:tc>
      </w:tr>
      <w:tr w14:paraId="41A6A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8" w:type="pct"/>
            <w:noWrap w:val="0"/>
            <w:vAlign w:val="center"/>
          </w:tcPr>
          <w:p w14:paraId="0737A6CF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资格证书及编号</w:t>
            </w:r>
          </w:p>
        </w:tc>
        <w:tc>
          <w:tcPr>
            <w:tcW w:w="3851" w:type="pct"/>
            <w:gridSpan w:val="6"/>
            <w:noWrap w:val="0"/>
            <w:vAlign w:val="top"/>
          </w:tcPr>
          <w:p w14:paraId="68796F75">
            <w:pPr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052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06D8EFA7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主要工作经历</w:t>
            </w:r>
          </w:p>
        </w:tc>
      </w:tr>
      <w:tr w14:paraId="7FEA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8" w:type="pct"/>
            <w:noWrap w:val="0"/>
            <w:vAlign w:val="center"/>
          </w:tcPr>
          <w:p w14:paraId="005E16CC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2072" w:type="pct"/>
            <w:gridSpan w:val="4"/>
            <w:noWrap w:val="0"/>
            <w:vAlign w:val="center"/>
          </w:tcPr>
          <w:p w14:paraId="64469FAB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参加过的类似项目</w:t>
            </w:r>
          </w:p>
        </w:tc>
        <w:tc>
          <w:tcPr>
            <w:tcW w:w="1779" w:type="pct"/>
            <w:gridSpan w:val="2"/>
            <w:noWrap w:val="0"/>
            <w:vAlign w:val="center"/>
          </w:tcPr>
          <w:p w14:paraId="313E0251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担任职务</w:t>
            </w:r>
          </w:p>
        </w:tc>
      </w:tr>
      <w:tr w14:paraId="11482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8" w:type="pct"/>
            <w:noWrap w:val="0"/>
            <w:vAlign w:val="center"/>
          </w:tcPr>
          <w:p w14:paraId="61A319EE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2" w:type="pct"/>
            <w:gridSpan w:val="4"/>
            <w:noWrap w:val="0"/>
            <w:vAlign w:val="center"/>
          </w:tcPr>
          <w:p w14:paraId="08AC6B41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9" w:type="pct"/>
            <w:gridSpan w:val="2"/>
            <w:noWrap w:val="0"/>
            <w:vAlign w:val="center"/>
          </w:tcPr>
          <w:p w14:paraId="6A4F74C8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63F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8" w:type="pct"/>
            <w:noWrap w:val="0"/>
            <w:vAlign w:val="center"/>
          </w:tcPr>
          <w:p w14:paraId="5DF1E105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2" w:type="pct"/>
            <w:gridSpan w:val="4"/>
            <w:noWrap w:val="0"/>
            <w:vAlign w:val="center"/>
          </w:tcPr>
          <w:p w14:paraId="194856F7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9" w:type="pct"/>
            <w:gridSpan w:val="2"/>
            <w:noWrap w:val="0"/>
            <w:vAlign w:val="center"/>
          </w:tcPr>
          <w:p w14:paraId="4EF3590B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402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8" w:type="pct"/>
            <w:noWrap w:val="0"/>
            <w:vAlign w:val="center"/>
          </w:tcPr>
          <w:p w14:paraId="6DE89592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2" w:type="pct"/>
            <w:gridSpan w:val="4"/>
            <w:noWrap w:val="0"/>
            <w:vAlign w:val="center"/>
          </w:tcPr>
          <w:p w14:paraId="03F8D8C6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9" w:type="pct"/>
            <w:gridSpan w:val="2"/>
            <w:noWrap w:val="0"/>
            <w:vAlign w:val="center"/>
          </w:tcPr>
          <w:p w14:paraId="7DD60A9A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D293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8" w:type="pct"/>
            <w:noWrap w:val="0"/>
            <w:vAlign w:val="center"/>
          </w:tcPr>
          <w:p w14:paraId="1115DD51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2" w:type="pct"/>
            <w:gridSpan w:val="4"/>
            <w:noWrap w:val="0"/>
            <w:vAlign w:val="center"/>
          </w:tcPr>
          <w:p w14:paraId="3D148D54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9" w:type="pct"/>
            <w:gridSpan w:val="2"/>
            <w:noWrap w:val="0"/>
            <w:vAlign w:val="center"/>
          </w:tcPr>
          <w:p w14:paraId="4D9BD062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C2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8" w:type="pct"/>
            <w:noWrap w:val="0"/>
            <w:vAlign w:val="center"/>
          </w:tcPr>
          <w:p w14:paraId="73B07FA6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2" w:type="pct"/>
            <w:gridSpan w:val="4"/>
            <w:noWrap w:val="0"/>
            <w:vAlign w:val="center"/>
          </w:tcPr>
          <w:p w14:paraId="59350564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9" w:type="pct"/>
            <w:gridSpan w:val="2"/>
            <w:noWrap w:val="0"/>
            <w:vAlign w:val="center"/>
          </w:tcPr>
          <w:p w14:paraId="768C71FD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A6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8" w:type="pct"/>
            <w:noWrap w:val="0"/>
            <w:vAlign w:val="center"/>
          </w:tcPr>
          <w:p w14:paraId="5BB9CC4C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2" w:type="pct"/>
            <w:gridSpan w:val="4"/>
            <w:noWrap w:val="0"/>
            <w:vAlign w:val="center"/>
          </w:tcPr>
          <w:p w14:paraId="4A1621CC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9" w:type="pct"/>
            <w:gridSpan w:val="2"/>
            <w:noWrap w:val="0"/>
            <w:vAlign w:val="center"/>
          </w:tcPr>
          <w:p w14:paraId="7CECDBCB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7137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8" w:type="pct"/>
            <w:noWrap w:val="0"/>
            <w:vAlign w:val="center"/>
          </w:tcPr>
          <w:p w14:paraId="3350C434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72" w:type="pct"/>
            <w:gridSpan w:val="4"/>
            <w:noWrap w:val="0"/>
            <w:vAlign w:val="center"/>
          </w:tcPr>
          <w:p w14:paraId="26AC6947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79" w:type="pct"/>
            <w:gridSpan w:val="2"/>
            <w:noWrap w:val="0"/>
            <w:vAlign w:val="center"/>
          </w:tcPr>
          <w:p w14:paraId="1DDE9C0C">
            <w:pPr>
              <w:shd w:val="clear"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436E3B02">
      <w:pPr>
        <w:shd w:val="clear"/>
        <w:adjustRightInd w:val="0"/>
        <w:snapToGrid w:val="0"/>
        <w:spacing w:line="520" w:lineRule="exact"/>
        <w:ind w:firstLine="359" w:firstLineChars="171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注：</w:t>
      </w:r>
      <w:r>
        <w:rPr>
          <w:rFonts w:hint="eastAsia" w:cs="宋体"/>
          <w:color w:val="auto"/>
          <w:kern w:val="2"/>
          <w:sz w:val="21"/>
          <w:szCs w:val="21"/>
          <w:highlight w:val="none"/>
          <w:lang w:val="en-US" w:eastAsia="zh-CN" w:bidi="ar-SA"/>
        </w:rPr>
        <w:t>后附项目负责人业绩证明资料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。</w:t>
      </w:r>
    </w:p>
    <w:p w14:paraId="087B6985">
      <w:pPr>
        <w:shd w:val="clear"/>
        <w:rPr>
          <w:rFonts w:hint="eastAsia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b/>
          <w:color w:val="auto"/>
          <w:sz w:val="21"/>
          <w:szCs w:val="21"/>
          <w:highlight w:val="none"/>
          <w:lang w:eastAsia="zh-CN"/>
        </w:rPr>
        <w:br w:type="page"/>
      </w:r>
    </w:p>
    <w:p w14:paraId="6D339A0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snapToGrid/>
        <w:spacing w:line="48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附表</w:t>
      </w:r>
      <w:r>
        <w:rPr>
          <w:rFonts w:hint="eastAsia" w:cs="宋体"/>
          <w:b/>
          <w:color w:val="auto"/>
          <w:sz w:val="21"/>
          <w:szCs w:val="21"/>
          <w:highlight w:val="none"/>
          <w:lang w:val="en-US" w:eastAsia="zh-CN"/>
        </w:rPr>
        <w:t>3</w:t>
      </w:r>
      <w:bookmarkStart w:id="9" w:name="_GoBack"/>
      <w:bookmarkEnd w:id="9"/>
    </w:p>
    <w:p w14:paraId="1BD6E933">
      <w:pPr>
        <w:pStyle w:val="6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snapToGrid/>
        <w:spacing w:line="48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拟投入专业设备设施及辅助工具汇总表</w:t>
      </w:r>
    </w:p>
    <w:tbl>
      <w:tblPr>
        <w:tblStyle w:val="4"/>
        <w:tblW w:w="499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  <w:gridCol w:w="1155"/>
        <w:gridCol w:w="1490"/>
        <w:gridCol w:w="2017"/>
        <w:gridCol w:w="1473"/>
        <w:gridCol w:w="1292"/>
      </w:tblGrid>
      <w:tr w14:paraId="39CBC1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  <w:jc w:val="center"/>
        </w:trPr>
        <w:tc>
          <w:tcPr>
            <w:tcW w:w="63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306F8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67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0ACF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87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11265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型号规格</w:t>
            </w:r>
          </w:p>
        </w:tc>
        <w:tc>
          <w:tcPr>
            <w:tcW w:w="1184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B23D7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6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B199D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用途</w:t>
            </w:r>
          </w:p>
        </w:tc>
        <w:tc>
          <w:tcPr>
            <w:tcW w:w="75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8F11E">
            <w:pPr>
              <w:shd w:val="clear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291557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29991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6FA39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FC3D0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496BB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FEE9E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A78DD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9F053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4A5A0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DFE60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54E76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267CF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B4615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68706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6DE89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EC8A1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AC485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4404C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F7C77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9070A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2DBDB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5A1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0BA3C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968BC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61F88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2BD0C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886AB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6C3F5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5303E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CD7A0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D6ACF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410D2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A40AE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CBB80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D1EE3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EFCA5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04F28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0C6E2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C9A96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C4660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C0DF0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AF755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DCA90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422AC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C179E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EEAD1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13E7A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962CF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30BCB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B11A3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BB6B7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4426D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591C0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6FA4C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4A4C6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B0419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62B32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F1D5D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AD5F4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FA3B9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5055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2F10F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014B1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2051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6FA9C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BDD02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19518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ACF0A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E8FCD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6F059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32747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D49B6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38F5F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51343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1B7E6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35358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424B7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EC2D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18C50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730DC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37D7B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ADEDD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0450E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5D196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D7CF3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A86F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D158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4B67F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C12C9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37470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AB2B9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85F9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B1633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B0943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AC6A9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9ABE3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91EAB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B4F41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302D53A"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D4C82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9B71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BC552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89A28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773D3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576B0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0451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751D6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1C8ED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34A0F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E0381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7A792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CF65B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58A59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B6F5A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BFC9D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4BC0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9F6AB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1E068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454A1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EC1D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64DBD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B8444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BB10A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3175C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1C2E3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318FA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20CC2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1770D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36ACD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5CE2C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20AE9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A6E5E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0BC76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48097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63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44E59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60AED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5D4AE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54485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ED708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30887">
            <w:pPr>
              <w:shd w:val="clear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95FA27C">
      <w:pPr>
        <w:pStyle w:val="8"/>
        <w:shd w:val="clear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CAD5724">
      <w:pPr>
        <w:pStyle w:val="3"/>
        <w:shd w:val="clear"/>
        <w:ind w:left="487" w:leftChars="0" w:hanging="487" w:hangingChars="23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</w:t>
      </w: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供应商可适当调整该表格式，但不得减少信息内容。</w:t>
      </w:r>
    </w:p>
    <w:p w14:paraId="10F71250">
      <w:pPr>
        <w:shd w:val="clear"/>
        <w:ind w:left="481" w:leftChars="190" w:hanging="63" w:hangingChars="30"/>
        <w:rPr>
          <w:rFonts w:hint="eastAsia"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>2、提供相关证明材料，证明材料具体要求详见《第六章 磋商办法》。</w:t>
      </w:r>
    </w:p>
    <w:p w14:paraId="43D4BA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717AA"/>
    <w:rsid w:val="73D7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6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9">
    <w:name w:val="样式 标题 2 + Times New Roman 四号 非加粗 段前: 5 磅 段后: 0 磅 行距: 固定值 20..."/>
    <w:basedOn w:val="2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2025-07-10T11:25:00Z</dcterms:created>
  <dc:creator>ZBB</dc:creator>
  <cp:lastModifiedBy>ZBB</cp:lastModifiedBy>
  <dcterms:modified xsi:type="dcterms:W3CDTF">2025-07-10T11:25:21Z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B5743CF1558A4ACCAB823B1EC7B316EB_11</vt:lpwstr>
  </property>
  <property fmtid="{D5CDD505-2E9C-101B-9397-08002B2CF9AE}" pid="4" name="KSOTemplateDocerSaveRecord">
    <vt:lpwstr>eyJoZGlkIjoiOTEyYzIzM2JjMDZhZTI1YTVkN2JmNzE3MWQ0NmNkMjgiLCJ1c2VySWQiOiIyNjQ2NDU1NDQifQ==</vt:lpwstr>
  </property>
</Properties>
</file>