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3FB3C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ascii="宋体" w:hAnsi="宋体" w:cs="宋体"/>
          <w:b/>
          <w:sz w:val="28"/>
          <w:szCs w:val="24"/>
          <w:lang w:val="zh-CN"/>
        </w:rPr>
      </w:pPr>
      <w:r>
        <w:rPr>
          <w:rFonts w:hint="eastAsia" w:ascii="宋体" w:hAnsi="宋体" w:cs="宋体"/>
          <w:b/>
          <w:sz w:val="28"/>
          <w:szCs w:val="24"/>
          <w:lang w:val="zh-CN"/>
        </w:rPr>
        <w:t>报价一览表</w:t>
      </w:r>
    </w:p>
    <w:p w14:paraId="023C0FE7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                              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单位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：元</w:t>
      </w:r>
    </w:p>
    <w:tbl>
      <w:tblPr>
        <w:tblStyle w:val="8"/>
        <w:tblW w:w="82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6482"/>
      </w:tblGrid>
      <w:tr w14:paraId="39302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69161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013AA8">
            <w:pPr>
              <w:widowControl/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5598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A5166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61EF8E">
            <w:pPr>
              <w:widowControl/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4C27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9A33A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AD021D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     </w:t>
            </w:r>
          </w:p>
          <w:p w14:paraId="67BFA48E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0A24569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小写：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3FC8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404F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4B880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860B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50ED6"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质量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67872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71DE3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DB12A1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</w:rPr>
              <w:t>地点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E5F8C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AC47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38DB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E91664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0DB4A194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                                                             </w:t>
      </w:r>
    </w:p>
    <w:p w14:paraId="5DF8C9BB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全称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（公章）</w:t>
      </w:r>
    </w:p>
    <w:p w14:paraId="5BCF71D6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</w:p>
    <w:p w14:paraId="2466180D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cs="宋体"/>
          <w:kern w:val="0"/>
          <w:sz w:val="24"/>
          <w:szCs w:val="24"/>
        </w:rPr>
        <w:t>或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cs="宋体"/>
          <w:kern w:val="0"/>
          <w:sz w:val="24"/>
          <w:szCs w:val="24"/>
        </w:rPr>
        <w:t>或盖章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）</w:t>
      </w:r>
    </w:p>
    <w:p w14:paraId="0D67A5F4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 xml:space="preserve">                  </w:t>
      </w:r>
    </w:p>
    <w:p w14:paraId="23BA9C68">
      <w:pPr>
        <w:widowControl/>
        <w:spacing w:line="360" w:lineRule="auto"/>
        <w:ind w:firstLine="6000" w:firstLineChars="2500"/>
        <w:rPr>
          <w:rFonts w:ascii="宋体" w:hAnsi="宋体" w:cs="宋体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年 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793A0210"/>
    <w:rsid w:val="008A7667"/>
    <w:rsid w:val="00AB33F2"/>
    <w:rsid w:val="00ED2982"/>
    <w:rsid w:val="0A2A5CB9"/>
    <w:rsid w:val="1A797B92"/>
    <w:rsid w:val="217C6EE1"/>
    <w:rsid w:val="254F2EA3"/>
    <w:rsid w:val="488F1A7C"/>
    <w:rsid w:val="59A51695"/>
    <w:rsid w:val="67C12379"/>
    <w:rsid w:val="6C663340"/>
    <w:rsid w:val="6E824DD7"/>
    <w:rsid w:val="6F6F66FF"/>
    <w:rsid w:val="793A0210"/>
    <w:rsid w:val="79FE72AE"/>
    <w:rsid w:val="7DA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/>
      <w:jc w:val="left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  <w:style w:type="paragraph" w:customStyle="1" w:styleId="10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11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94</Words>
  <Characters>94</Characters>
  <Lines>8</Lines>
  <Paragraphs>2</Paragraphs>
  <TotalTime>3</TotalTime>
  <ScaleCrop>false</ScaleCrop>
  <LinksUpToDate>false</LinksUpToDate>
  <CharactersWithSpaces>375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2023-06-30T10:10:00Z</dcterms:created>
  <dc:creator>残念</dc:creator>
  <cp:lastModifiedBy>宁</cp:lastModifiedBy>
  <dcterms:modified xsi:type="dcterms:W3CDTF">2025-08-07T06:29:15Z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E5F7345810F849D0B7A9F0B6EB072BDE_13</vt:lpwstr>
  </property>
  <property fmtid="{D5CDD505-2E9C-101B-9397-08002B2CF9AE}" pid="4" name="KSOTemplateDocerSaveRecord">
    <vt:lpwstr>eyJoZGlkIjoiMTA2YWE3YTQ1NzY1NjRmMWY2NThlNzM5Mzc2YjJjNmEiLCJ1c2VySWQiOiI1MTU3MTc1NTAifQ==</vt:lpwstr>
  </property>
</Properties>
</file>