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650FC60">
      <w:pPr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格式自拟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C965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Office_12.1.0.22089_F1E327BC-269C-435d-A152-05C5408002CA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000000</dc:creator>
  <cp:lastModifiedBy>000000</cp:lastModifiedBy>
  <dcterms:modified xsi:type="dcterms:W3CDTF">2025-08-12T12:14:52Z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2052-12.1.0.22089</vt:lpwstr>
  </property>
  <property fmtid="{D5CDD505-2E9C-101B-9397-08002B2CF9AE}" pid="3" name="KSOTemplateDocerSaveRecord">
    <vt:lpwstr>eyJoZGlkIjoiYWM5NWY3NDJlNzgxNTQ3YTE2NjFlM2VmMDM4MTMyZGUifQ==</vt:lpwstr>
  </property>
  <property fmtid="{D5CDD505-2E9C-101B-9397-08002B2CF9AE}" pid="4" name="ICV">
    <vt:lpwstr>683343F4021F46ACBAE648AAC7B71B5D_12</vt:lpwstr>
  </property>
</Properties>
</file>