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3367C" w14:textId="0865D960" w:rsidR="00A66BC4" w:rsidRDefault="00193E3A" w:rsidP="00193E3A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 w:rsidRPr="00193E3A">
        <w:rPr>
          <w:rFonts w:ascii="宋体" w:eastAsia="宋体" w:hAnsi="宋体" w:cs="宋体" w:hint="eastAsia"/>
          <w:b/>
          <w:bCs/>
          <w:sz w:val="32"/>
          <w:szCs w:val="32"/>
        </w:rPr>
        <w:t>投标方案</w:t>
      </w:r>
    </w:p>
    <w:p w14:paraId="1FA70B92" w14:textId="085F3A38" w:rsidR="00193E3A" w:rsidRPr="00193E3A" w:rsidRDefault="00193E3A" w:rsidP="00193E3A">
      <w:pPr>
        <w:jc w:val="center"/>
        <w:rPr>
          <w:rFonts w:ascii="宋体" w:eastAsia="宋体" w:hAnsi="宋体" w:hint="eastAsia"/>
          <w:szCs w:val="21"/>
        </w:rPr>
      </w:pPr>
      <w:r w:rsidRPr="00193E3A">
        <w:rPr>
          <w:rFonts w:ascii="宋体" w:eastAsia="宋体" w:hAnsi="宋体" w:hint="eastAsia"/>
          <w:szCs w:val="21"/>
        </w:rPr>
        <w:t>（根据采购需求及要求格式自拟，内容应包含评标办法中要求的内容）</w:t>
      </w:r>
    </w:p>
    <w:sectPr w:rsidR="00193E3A" w:rsidRPr="00193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05189" w14:textId="77777777" w:rsidR="003143C2" w:rsidRDefault="003143C2" w:rsidP="00193E3A">
      <w:pPr>
        <w:rPr>
          <w:rFonts w:hint="eastAsia"/>
        </w:rPr>
      </w:pPr>
      <w:r>
        <w:separator/>
      </w:r>
    </w:p>
  </w:endnote>
  <w:endnote w:type="continuationSeparator" w:id="0">
    <w:p w14:paraId="7DCB8F02" w14:textId="77777777" w:rsidR="003143C2" w:rsidRDefault="003143C2" w:rsidP="00193E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A83E2" w14:textId="77777777" w:rsidR="003143C2" w:rsidRDefault="003143C2" w:rsidP="00193E3A">
      <w:pPr>
        <w:rPr>
          <w:rFonts w:hint="eastAsia"/>
        </w:rPr>
      </w:pPr>
      <w:r>
        <w:separator/>
      </w:r>
    </w:p>
  </w:footnote>
  <w:footnote w:type="continuationSeparator" w:id="0">
    <w:p w14:paraId="68962D5E" w14:textId="77777777" w:rsidR="003143C2" w:rsidRDefault="003143C2" w:rsidP="00193E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33C"/>
    <w:rsid w:val="00193E3A"/>
    <w:rsid w:val="00297FE5"/>
    <w:rsid w:val="003143C2"/>
    <w:rsid w:val="00845EFB"/>
    <w:rsid w:val="00A66BC4"/>
    <w:rsid w:val="00ED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C89C90"/>
  <w15:chartTrackingRefBased/>
  <w15:docId w15:val="{35A527D4-7772-44D0-9CF2-4CB84056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D333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3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33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33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33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33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33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33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D333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D33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D3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D333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D333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D333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D333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D333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D333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D33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D3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33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D33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D33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D33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D333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D333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D33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D333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D333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93E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93E3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93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93E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19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熊</dc:creator>
  <cp:keywords/>
  <dc:description/>
  <cp:lastModifiedBy>石 熊</cp:lastModifiedBy>
  <cp:revision>2</cp:revision>
  <dcterms:created xsi:type="dcterms:W3CDTF">2025-09-07T10:42:00Z</dcterms:created>
  <dcterms:modified xsi:type="dcterms:W3CDTF">2025-09-07T10:44:00Z</dcterms:modified>
</cp:coreProperties>
</file>