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6E6F1A">
      <w:pPr>
        <w:pStyle w:val="6"/>
        <w:spacing w:before="120"/>
        <w:ind w:left="0" w:right="34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服务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偏离表</w:t>
      </w:r>
    </w:p>
    <w:p w14:paraId="5526351F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56" w:beforeLines="50" w:beforeAutospacing="0" w:after="156" w:afterLines="50" w:afterAutospacing="0" w:line="240" w:lineRule="auto"/>
        <w:rPr>
          <w:rFonts w:hint="eastAsia" w:ascii="仿宋" w:hAnsi="仿宋" w:eastAsia="仿宋" w:cs="仿宋"/>
          <w:sz w:val="24"/>
          <w:szCs w:val="24"/>
        </w:rPr>
      </w:pPr>
      <w:bookmarkStart w:id="0" w:name="OLE_LINK1"/>
      <w:r>
        <w:rPr>
          <w:rFonts w:hint="eastAsia" w:ascii="仿宋" w:hAnsi="仿宋" w:eastAsia="仿宋" w:cs="仿宋"/>
          <w:sz w:val="24"/>
          <w:szCs w:val="24"/>
        </w:rPr>
        <w:t>项目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名称</w:t>
      </w:r>
      <w:r>
        <w:rPr>
          <w:rFonts w:hint="eastAsia" w:ascii="仿宋" w:hAnsi="仿宋" w:eastAsia="仿宋" w:cs="仿宋"/>
          <w:sz w:val="24"/>
          <w:szCs w:val="24"/>
        </w:rPr>
        <w:t>：</w:t>
      </w:r>
    </w:p>
    <w:p w14:paraId="11BD7DD4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56" w:beforeLines="50" w:beforeAutospacing="0" w:after="156" w:afterLines="50" w:afterAutospacing="0" w:line="24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编号</w:t>
      </w:r>
      <w:r>
        <w:rPr>
          <w:rFonts w:hint="eastAsia" w:ascii="仿宋" w:hAnsi="仿宋" w:eastAsia="仿宋" w:cs="仿宋"/>
          <w:sz w:val="24"/>
          <w:szCs w:val="24"/>
        </w:rPr>
        <w:t>：</w:t>
      </w:r>
    </w:p>
    <w:p w14:paraId="7625B8A3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56" w:beforeLines="50" w:beforeAutospacing="0" w:after="156" w:afterLines="50" w:afterAutospacing="0" w:line="24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采购包号：</w:t>
      </w:r>
    </w:p>
    <w:bookmarkEnd w:id="0"/>
    <w:tbl>
      <w:tblPr>
        <w:tblStyle w:val="8"/>
        <w:tblW w:w="8989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02"/>
        <w:gridCol w:w="2332"/>
        <w:gridCol w:w="2220"/>
        <w:gridCol w:w="2195"/>
        <w:gridCol w:w="1440"/>
      </w:tblGrid>
      <w:tr w14:paraId="788DC1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802" w:type="dxa"/>
            <w:vAlign w:val="center"/>
          </w:tcPr>
          <w:p w14:paraId="490FA62D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2332" w:type="dxa"/>
            <w:vAlign w:val="center"/>
          </w:tcPr>
          <w:p w14:paraId="5033330A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/>
              </w:rPr>
              <w:t>磋商文件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服务要求</w:t>
            </w:r>
          </w:p>
        </w:tc>
        <w:tc>
          <w:tcPr>
            <w:tcW w:w="2220" w:type="dxa"/>
            <w:vAlign w:val="center"/>
          </w:tcPr>
          <w:p w14:paraId="42585ADF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/>
              </w:rPr>
              <w:t>磋商响应内容</w:t>
            </w:r>
          </w:p>
        </w:tc>
        <w:tc>
          <w:tcPr>
            <w:tcW w:w="2195" w:type="dxa"/>
            <w:vAlign w:val="center"/>
          </w:tcPr>
          <w:p w14:paraId="0AE16D14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偏离情况</w:t>
            </w:r>
          </w:p>
        </w:tc>
        <w:tc>
          <w:tcPr>
            <w:tcW w:w="1440" w:type="dxa"/>
            <w:vAlign w:val="center"/>
          </w:tcPr>
          <w:p w14:paraId="6446FA2A">
            <w:pPr>
              <w:spacing w:line="360" w:lineRule="auto"/>
              <w:jc w:val="center"/>
              <w:rPr>
                <w:rFonts w:hint="default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/>
              </w:rPr>
              <w:t>备注说明</w:t>
            </w:r>
          </w:p>
        </w:tc>
      </w:tr>
      <w:tr w14:paraId="1DCF55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67E5DED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332" w:type="dxa"/>
          </w:tcPr>
          <w:p w14:paraId="5AB9CFF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20" w:type="dxa"/>
          </w:tcPr>
          <w:p w14:paraId="34E430C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95" w:type="dxa"/>
          </w:tcPr>
          <w:p w14:paraId="3F702AD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6B08968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FF096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3ED4D0B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332" w:type="dxa"/>
          </w:tcPr>
          <w:p w14:paraId="59ED55B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20" w:type="dxa"/>
          </w:tcPr>
          <w:p w14:paraId="0936A07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95" w:type="dxa"/>
          </w:tcPr>
          <w:p w14:paraId="4EE43C5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04F6456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C313D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548A9DC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332" w:type="dxa"/>
          </w:tcPr>
          <w:p w14:paraId="07A37AA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20" w:type="dxa"/>
          </w:tcPr>
          <w:p w14:paraId="3B584DD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95" w:type="dxa"/>
          </w:tcPr>
          <w:p w14:paraId="14C0597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6197893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62602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5F85ECE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332" w:type="dxa"/>
          </w:tcPr>
          <w:p w14:paraId="1561FA0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20" w:type="dxa"/>
          </w:tcPr>
          <w:p w14:paraId="6AAC4C0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95" w:type="dxa"/>
          </w:tcPr>
          <w:p w14:paraId="6BCE045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793A04E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09B15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3FCFF00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332" w:type="dxa"/>
          </w:tcPr>
          <w:p w14:paraId="4D078B4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20" w:type="dxa"/>
          </w:tcPr>
          <w:p w14:paraId="1FAFADF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95" w:type="dxa"/>
          </w:tcPr>
          <w:p w14:paraId="477EC2E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69763BC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CFC28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2B37D01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332" w:type="dxa"/>
          </w:tcPr>
          <w:p w14:paraId="1A1F26E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20" w:type="dxa"/>
          </w:tcPr>
          <w:p w14:paraId="0D98CC2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95" w:type="dxa"/>
          </w:tcPr>
          <w:p w14:paraId="0A2D6DC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4EB766E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CFB60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466D207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332" w:type="dxa"/>
          </w:tcPr>
          <w:p w14:paraId="22AA796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20" w:type="dxa"/>
          </w:tcPr>
          <w:p w14:paraId="07FD392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95" w:type="dxa"/>
          </w:tcPr>
          <w:p w14:paraId="359E91F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63F2B86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7C6DA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5B07C59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332" w:type="dxa"/>
          </w:tcPr>
          <w:p w14:paraId="4161D6E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20" w:type="dxa"/>
          </w:tcPr>
          <w:p w14:paraId="1D70E61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95" w:type="dxa"/>
          </w:tcPr>
          <w:p w14:paraId="3A25397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4F29E6D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3A0E1C30">
      <w:pPr>
        <w:spacing w:line="50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1、本表只填写磋商文件要求与磋商响应内容有偏离（包括正偏离和负偏离）的内容，磋商响应内容中技术响应与磋商文件要求完全一致的，不用在此表中列出，但必须提交空白表。</w:t>
      </w:r>
    </w:p>
    <w:p w14:paraId="1ACD8301">
      <w:pPr>
        <w:spacing w:line="50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2、供应商必须据实填写，不得虚假响应，否则将取消其供应商成交资格，并按有关规定进行处罚。</w:t>
      </w:r>
    </w:p>
    <w:p w14:paraId="08AE4FB3">
      <w:pPr>
        <w:spacing w:line="50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5871FD7D">
      <w:pPr>
        <w:spacing w:line="50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4C16BD40">
      <w:pPr>
        <w:spacing w:line="50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0C393923">
      <w:pPr>
        <w:spacing w:line="50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（盖章）</w:t>
      </w:r>
      <w:bookmarkStart w:id="1" w:name="_GoBack"/>
      <w:bookmarkEnd w:id="1"/>
    </w:p>
    <w:p w14:paraId="7E46EED4">
      <w:pPr>
        <w:spacing w:line="50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法定代表人或被授权人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(签字或盖章)</w:t>
      </w:r>
    </w:p>
    <w:p w14:paraId="6205D97B"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</w:t>
      </w:r>
    </w:p>
    <w:p w14:paraId="2F27114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63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JkNmEwODUxZTlhY2U2ZTM0OTI0ZDY1ZmQzYTAyZjYifQ=="/>
  </w:docVars>
  <w:rsids>
    <w:rsidRoot w:val="2DF6615F"/>
    <w:rsid w:val="0E3B301E"/>
    <w:rsid w:val="16B804FB"/>
    <w:rsid w:val="16D13D36"/>
    <w:rsid w:val="1B3D3E23"/>
    <w:rsid w:val="20D81670"/>
    <w:rsid w:val="24BF3AC8"/>
    <w:rsid w:val="27EB20D9"/>
    <w:rsid w:val="2DEF7AC0"/>
    <w:rsid w:val="2DF6615F"/>
    <w:rsid w:val="37B568D4"/>
    <w:rsid w:val="37C33BEA"/>
    <w:rsid w:val="3C7653EB"/>
    <w:rsid w:val="3E8E7A9F"/>
    <w:rsid w:val="62643824"/>
    <w:rsid w:val="67A05F83"/>
    <w:rsid w:val="6A125F0F"/>
    <w:rsid w:val="74CE2242"/>
    <w:rsid w:val="756C0A07"/>
    <w:rsid w:val="79544155"/>
    <w:rsid w:val="7F827684"/>
    <w:rsid w:val="7FE82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eastAsia="仿宋" w:cs="Times New Roman"/>
      <w:b/>
      <w:kern w:val="44"/>
      <w:sz w:val="30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5"/>
    <w:qFormat/>
    <w:uiPriority w:val="0"/>
    <w:pPr>
      <w:spacing w:after="120" w:afterLines="0" w:afterAutospacing="0"/>
    </w:pPr>
  </w:style>
  <w:style w:type="paragraph" w:styleId="5">
    <w:name w:val="toc 9"/>
    <w:basedOn w:val="1"/>
    <w:next w:val="1"/>
    <w:qFormat/>
    <w:uiPriority w:val="0"/>
    <w:pPr>
      <w:wordWrap w:val="0"/>
      <w:ind w:left="2975"/>
    </w:pPr>
    <w:rPr>
      <w:rFonts w:ascii="Times New Roman" w:hAnsi="Times New Roman"/>
    </w:rPr>
  </w:style>
  <w:style w:type="paragraph" w:styleId="6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</w:rPr>
  </w:style>
  <w:style w:type="paragraph" w:styleId="7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  <w:style w:type="paragraph" w:styleId="10">
    <w:name w:val="List Paragraph"/>
    <w:basedOn w:val="1"/>
    <w:next w:val="1"/>
    <w:qFormat/>
    <w:uiPriority w:val="0"/>
    <w:pPr>
      <w:widowControl/>
      <w:spacing w:line="240" w:lineRule="auto"/>
      <w:ind w:left="0"/>
      <w:contextualSpacing/>
      <w:jc w:val="left"/>
    </w:pPr>
    <w:rPr>
      <w:rFonts w:ascii="Calibri" w:hAnsi="Calibri" w:eastAsia="仿宋"/>
      <w:kern w:val="0"/>
      <w:sz w:val="24"/>
      <w:lang w:eastAsia="en-US" w:bidi="en-US"/>
    </w:rPr>
  </w:style>
  <w:style w:type="character" w:customStyle="1" w:styleId="11">
    <w:name w:val="标题 1 Char"/>
    <w:link w:val="2"/>
    <w:qFormat/>
    <w:uiPriority w:val="0"/>
    <w:rPr>
      <w:rFonts w:ascii="Times New Roman" w:hAnsi="Times New Roman" w:eastAsia="仿宋" w:cs="Times New Roman"/>
      <w:b/>
      <w:kern w:val="44"/>
      <w:sz w:val="30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217</Words>
  <Characters>219</Characters>
  <Lines>0</Lines>
  <Paragraphs>0</Paragraphs>
  <TotalTime>0</TotalTime>
  <ScaleCrop>false</ScaleCrop>
  <LinksUpToDate>false</LinksUpToDate>
  <CharactersWithSpaces>267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2023-07-24T10:18:00Z</dcterms:created>
  <dc:creator>zl</dc:creator>
  <cp:lastModifiedBy>德仁-赵璐</cp:lastModifiedBy>
  <dcterms:modified xsi:type="dcterms:W3CDTF">2025-12-05T13:19:44Z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EA3DB9641F264A218E8DA7D4530F9E14_11</vt:lpwstr>
  </property>
  <property fmtid="{D5CDD505-2E9C-101B-9397-08002B2CF9AE}" pid="4" name="KSOTemplateDocerSaveRecord">
    <vt:lpwstr>eyJoZGlkIjoiZDQwNTY2N2MwMTc3ZDM5NDMxMThiYTljNWNkZTdmNDEiLCJ1c2VySWQiOiIyNzQ5OTcwMTQifQ==</vt:lpwstr>
  </property>
</Properties>
</file>