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4DA4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68B6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A54A9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DC52D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9EFF14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F4E5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7979D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5ABE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109A6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6F80C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299469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7A2B4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041C8E1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989336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71331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FDDD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3BA66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3E3C79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CF2AC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72B6D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0DE8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F9E49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3135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4B370C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E95E5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B6DB7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F06CF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95FC2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47FDF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A2F9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DECEFE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D3826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4964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2C764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ED2A7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4542A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41D1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B195C8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47155E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FA66C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38813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5BD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30515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FC46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D66A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37B49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7A69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C3A0CD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99095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372DC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FC66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F734F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33189431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5FD65E1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4B5A4A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49B06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F0B7EF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987251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99711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6548"/>
    <w:rsid w:val="5D25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2025-03-28T05:55:00Z</dcterms:created>
  <dc:creator>Administrator</dc:creator>
  <cp:lastModifiedBy></cp:lastModifiedBy>
  <dcterms:modified xsi:type="dcterms:W3CDTF">2025-08-07T08:29:26Z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eyJoZGlkIjoiNDJmNWUyMzZlOGFkNjk5NzdhMTE0ZmU5Yzg1YzQ2NTciLCJ1c2VySWQiOiI0MjcwMTk4MzEifQ==</vt:lpwstr>
  </property>
  <property fmtid="{D5CDD505-2E9C-101B-9397-08002B2CF9AE}" pid="4" name="ICV">
    <vt:lpwstr>2046515A31F24F4294186DAC827649F1_12</vt:lpwstr>
  </property>
</Properties>
</file>