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5A4D4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附件3：</w:t>
      </w:r>
    </w:p>
    <w:p w14:paraId="6B6F6F6B">
      <w:pPr>
        <w:pStyle w:val="4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</w:p>
    <w:p w14:paraId="19B3B1B2">
      <w:pPr>
        <w:spacing w:before="240" w:beforeLines="100" w:after="240" w:afterLines="10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lang w:eastAsia="zh-CN"/>
        </w:rPr>
        <w:t>拟派项目经理无在建工程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  <w:t>承诺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lang w:eastAsia="zh-CN"/>
        </w:rPr>
        <w:t>函</w:t>
      </w:r>
      <w:bookmarkEnd w:id="0"/>
    </w:p>
    <w:p w14:paraId="5AFC3528">
      <w:pPr>
        <w:spacing w:after="240" w:afterLines="100" w:line="440" w:lineRule="exact"/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  <w:lang w:eastAsia="zh-CN"/>
        </w:rPr>
        <w:t>致：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  <w:t>（采购人）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：</w:t>
      </w:r>
    </w:p>
    <w:p w14:paraId="05F790DA">
      <w:pPr>
        <w:spacing w:line="600" w:lineRule="auto"/>
        <w:ind w:firstLine="504" w:firstLineChars="200"/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我方在此声明，我方拟派往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</w:rPr>
        <w:t>（项目名称）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（以下简称“本工程”）的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</w:rPr>
        <w:t>项目经理（项目经理姓名）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为我公司注册员工，现阶段没有担任任何在施建设工程项目的项目经理。</w:t>
      </w:r>
    </w:p>
    <w:p w14:paraId="46E9E1CD">
      <w:pPr>
        <w:spacing w:line="600" w:lineRule="auto"/>
        <w:ind w:firstLine="504" w:firstLineChars="200"/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我方保证上述信息的真实和准确，并愿意承担因我方就此弄虚作假所引起的一切法律后果。</w:t>
      </w:r>
    </w:p>
    <w:p w14:paraId="5E602688">
      <w:pPr>
        <w:spacing w:line="360" w:lineRule="auto"/>
        <w:ind w:firstLine="504" w:firstLineChars="200"/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</w:pPr>
    </w:p>
    <w:p w14:paraId="016519D9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64AE35B7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特此承诺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。</w:t>
      </w:r>
    </w:p>
    <w:p w14:paraId="6508981C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67B07CE0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6A07FED6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40AE38F5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34D68AD7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737DFBA8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5D6E9741">
      <w:pPr>
        <w:spacing w:line="600" w:lineRule="auto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</w:rPr>
        <w:t>供应商：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</w:rPr>
        <w:t>（盖单位章）</w:t>
      </w:r>
    </w:p>
    <w:p w14:paraId="005F89B0">
      <w:pPr>
        <w:spacing w:line="60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</w:rPr>
        <w:t>法定代表人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sz w:val="24"/>
        </w:rPr>
        <w:t>或授权代表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</w:rPr>
        <w:t>：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sz w:val="24"/>
        </w:rPr>
        <w:t>签字或签章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sz w:val="24"/>
          <w:lang w:eastAsia="zh-CN"/>
        </w:rPr>
        <w:t>）</w:t>
      </w:r>
    </w:p>
    <w:p w14:paraId="2AA0B5BA">
      <w:pPr>
        <w:pStyle w:val="2"/>
        <w:ind w:left="0" w:leftChars="0" w:firstLine="240" w:firstLineChars="100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66D72"/>
    <w:rsid w:val="6A26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2025-06-03T02:34:00Z</dcterms:created>
  <dc:creator>鲁清</dc:creator>
  <cp:lastModifiedBy>鲁清</cp:lastModifiedBy>
  <dcterms:modified xsi:type="dcterms:W3CDTF">2025-06-03T02:35:11Z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650BDAE15EDD49728CDE9E4939D392EC_11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