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9C22D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资格证明文件</w:t>
      </w:r>
    </w:p>
    <w:p w14:paraId="0B609AC5">
      <w:pPr>
        <w:spacing w:line="500" w:lineRule="exact"/>
        <w:ind w:firstLine="235" w:firstLineChars="98"/>
        <w:rPr>
          <w:rFonts w:hint="eastAsia" w:ascii="宋体" w:hAnsi="宋体" w:eastAsia="宋体" w:cs="宋体"/>
          <w:b w:val="0"/>
          <w:bCs/>
          <w:color w:val="000000"/>
          <w:sz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1</w:t>
      </w:r>
      <w:r>
        <w:rPr>
          <w:rFonts w:hint="eastAsia" w:cs="宋体"/>
          <w:b w:val="0"/>
          <w:bCs/>
          <w:color w:val="000000"/>
          <w:sz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资格证明文件主要内容（参照《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资格及审核方法》）。</w:t>
      </w:r>
    </w:p>
    <w:p w14:paraId="2E846ADF">
      <w:pPr>
        <w:spacing w:line="480" w:lineRule="exact"/>
        <w:rPr>
          <w:rFonts w:hint="eastAsia" w:ascii="宋体" w:hAnsi="宋体" w:eastAsia="宋体" w:cs="宋体"/>
          <w:b w:val="0"/>
          <w:bCs/>
          <w:color w:val="000000"/>
          <w:sz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t>①具有独立承担民事责任能力的法人、其他组织或自然人，并出具合法有效的营业执照等国家规定的相关证明，自然人参与的提供其身份证明；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t>②法定代表人授权书原件及被授权人身份证原件（法定代表人直接参加磋商响应只须提供法定代表人身份证原件）；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t>③供应商须具有健全的财务会计制度、履行合同所需的设备和专业技术能力、依法缴纳税收和社会保障资金，以及参加采购活动前3年内经营活动无重大违法活动记录，供应商须提供《汉中市政府采购供应商资格承诺函》并签字盖章；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t>④</w:t>
      </w:r>
      <w:r>
        <w:rPr>
          <w:rFonts w:hint="eastAsia" w:cs="宋体"/>
          <w:b w:val="0"/>
          <w:bCs/>
          <w:color w:val="000000"/>
          <w:sz w:val="24"/>
          <w:lang w:val="zh-CN" w:eastAsia="zh-CN"/>
        </w:rPr>
        <w:t>本项目不接受联合体响应。</w:t>
      </w:r>
    </w:p>
    <w:p w14:paraId="0B074BC6">
      <w:pPr>
        <w:spacing w:line="480" w:lineRule="exact"/>
        <w:ind w:firstLine="235" w:firstLineChars="98"/>
        <w:rPr>
          <w:rFonts w:hint="eastAsia" w:ascii="宋体" w:hAnsi="宋体" w:eastAsia="宋体" w:cs="宋体"/>
          <w:b w:val="0"/>
          <w:bCs/>
          <w:color w:val="000000"/>
          <w:sz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2</w:t>
      </w:r>
      <w:r>
        <w:rPr>
          <w:rFonts w:hint="eastAsia" w:cs="宋体"/>
          <w:b w:val="0"/>
          <w:bCs/>
          <w:color w:val="000000"/>
          <w:sz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认为有必要说明的资格问题。</w:t>
      </w:r>
    </w:p>
    <w:p w14:paraId="4EA38E32"/>
    <w:p w14:paraId="240ABBF5">
      <w:pPr>
        <w:pStyle w:val="2"/>
      </w:pPr>
    </w:p>
    <w:p w14:paraId="4CACDDF1"/>
    <w:p w14:paraId="7EFC6923">
      <w:pPr>
        <w:pStyle w:val="2"/>
      </w:pPr>
    </w:p>
    <w:p w14:paraId="0BEE7724"/>
    <w:p w14:paraId="6DC3A645">
      <w:pPr>
        <w:pStyle w:val="2"/>
      </w:pPr>
    </w:p>
    <w:p w14:paraId="784AEF18"/>
    <w:p w14:paraId="751F7AE4">
      <w:pPr>
        <w:pStyle w:val="2"/>
      </w:pPr>
    </w:p>
    <w:p w14:paraId="6E334B88"/>
    <w:p w14:paraId="4202F16C">
      <w:pPr>
        <w:pStyle w:val="2"/>
      </w:pPr>
    </w:p>
    <w:p w14:paraId="711E2EC5"/>
    <w:p w14:paraId="13BF1BB4">
      <w:pPr>
        <w:pStyle w:val="2"/>
      </w:pPr>
    </w:p>
    <w:p w14:paraId="14FA9A71"/>
    <w:p w14:paraId="100664FE">
      <w:pPr>
        <w:pStyle w:val="2"/>
      </w:pPr>
    </w:p>
    <w:p w14:paraId="47B23C7F">
      <w:r>
        <w:br w:type="page"/>
      </w:r>
    </w:p>
    <w:p w14:paraId="384EC75E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附件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</w:p>
    <w:p w14:paraId="648BB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汉中市政府采购供应商资格承诺函</w:t>
      </w:r>
    </w:p>
    <w:p w14:paraId="52D4E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23B38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(投标人名称)郑重承诺:</w:t>
      </w:r>
    </w:p>
    <w:p w14:paraId="65CE84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EFD4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).</w:t>
      </w:r>
    </w:p>
    <w:p w14:paraId="19D2D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10942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我方对以上承诺负全部法律责任。</w:t>
      </w:r>
    </w:p>
    <w:p w14:paraId="25940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4B52F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特此承诺。</w:t>
      </w:r>
    </w:p>
    <w:p w14:paraId="77809033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34267B31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7DE5CEE7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(投标人公章)</w:t>
      </w:r>
    </w:p>
    <w:p w14:paraId="65546E5C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日</w:t>
      </w:r>
    </w:p>
    <w:p w14:paraId="4D482828">
      <w:pPr>
        <w:widowControl w:val="0"/>
        <w:ind w:left="0" w:leftChars="0" w:firstLine="0" w:firstLineChars="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4468C44C">
      <w:pPr>
        <w:widowControl w:val="0"/>
        <w:ind w:left="0" w:leftChars="0" w:firstLine="0" w:firstLineChars="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5D821C64">
      <w:pPr>
        <w:pStyle w:val="2"/>
        <w:ind w:left="0" w:leftChars="0" w:firstLine="0" w:firstLine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15B58"/>
    <w:rsid w:val="0E7D381E"/>
    <w:rsid w:val="27115B58"/>
    <w:rsid w:val="7B72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678</Words>
  <Characters>721</Characters>
  <Lines>0</Lines>
  <Paragraphs>0</Paragraphs>
  <TotalTime>1</TotalTime>
  <ScaleCrop>false</ScaleCrop>
  <LinksUpToDate>false</LinksUpToDate>
  <CharactersWithSpaces>730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2025-03-28T08:37:00Z</dcterms:created>
  <dc:creator>冯锟</dc:creator>
  <cp:lastModifiedBy>冯锟</cp:lastModifiedBy>
  <dcterms:modified xsi:type="dcterms:W3CDTF">2025-09-28T01:49:10Z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04A02813F5A54F09A3DE3F68B191F94F_13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