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86464A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法定代表人（单位负责人）身份证明</w:t>
      </w:r>
    </w:p>
    <w:p w14:paraId="3009C7D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62241A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p w14:paraId="4394A2B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</w:p>
    <w:p w14:paraId="48AAE58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</w:p>
    <w:p w14:paraId="1C1BF573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的法定代表人（单位负责人）。</w:t>
      </w:r>
    </w:p>
    <w:p w14:paraId="73D0808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5DAC7D65">
      <w:pPr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6AB4D29">
      <w:pPr>
        <w:pStyle w:val="2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04804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身份证复印件</w:t>
      </w:r>
    </w:p>
    <w:p w14:paraId="4C03245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3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467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</w:trPr>
        <w:tc>
          <w:tcPr>
            <w:tcW w:w="5868" w:type="dxa"/>
            <w:noWrap w:val="0"/>
            <w:vAlign w:val="center"/>
          </w:tcPr>
          <w:p w14:paraId="625AE62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B2472AD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1E6A82F">
            <w:pPr>
              <w:shd w:val="clear" w:color="auto" w:fill="auto"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 w14:paraId="758CE51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4450FF5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47A8B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A0A8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1998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104A05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94EDD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1012E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8B1B3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ACE42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1C8B9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D07238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70EEE8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CC77DE1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262FFA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E21C3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6791F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9417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FBF00E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1318D0D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BA33383">
      <w:pPr>
        <w:shd w:val="clear" w:color="auto" w:fill="auto"/>
        <w:bidi w:val="0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年  月  日</w:t>
      </w:r>
    </w:p>
    <w:p w14:paraId="758314F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77BC2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D71354">
      <w:pPr>
        <w:pStyle w:val="2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A5692B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2641F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说明：仅限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参加磋商时提供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11198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432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635D5E0B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9BE9A3D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法定代表人授权委托书</w:t>
      </w:r>
    </w:p>
    <w:p w14:paraId="24F2A467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191F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本人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的法定代表人（单位负责人）， 现委托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其法律后果由我方承担。</w:t>
      </w:r>
    </w:p>
    <w:p w14:paraId="22BC7F69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：从响应文件提交截止之日起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3FBB5DE0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C03AD6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CCE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3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6EDE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CB0D3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F4B9A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 w14:paraId="554B5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1AF08B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（填写全称并加盖公章）</w:t>
      </w:r>
    </w:p>
    <w:p w14:paraId="6CEFAF02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法定代表人（单位负责人）: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（签字或盖章）</w:t>
      </w:r>
    </w:p>
    <w:p w14:paraId="4181CFB5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2D39C4BF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（签字或盖章）</w:t>
      </w:r>
    </w:p>
    <w:p w14:paraId="2AA85EB9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0C79C46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年   月   日</w:t>
      </w:r>
    </w:p>
    <w:p w14:paraId="2A4D0F00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D052B8C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8E3FB3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7DD00A4B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p w14:paraId="34A573F7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76696"/>
    <w:rsid w:val="1A87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2026-01-17T20:46:00Z</dcterms:created>
  <dc:creator>1</dc:creator>
  <cp:lastModifiedBy>1</cp:lastModifiedBy>
  <dcterms:modified xsi:type="dcterms:W3CDTF">2026-01-17T20:46:37Z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32B67BBFAFF345D782159AA4C1ADC110_11</vt:lpwstr>
  </property>
  <property fmtid="{D5CDD505-2E9C-101B-9397-08002B2CF9AE}" pid="4" name="KSOTemplateDocerSaveRecord">
    <vt:lpwstr>eyJoZGlkIjoiMDg4YmMxNzRhYjY3OTY5OTJjZDliMmU1ZDc4MTAxNjcifQ==</vt:lpwstr>
  </property>
</Properties>
</file>