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09AB1">
      <w:r>
        <w:drawing>
          <wp:inline distT="0" distB="0" distL="114300" distR="114300">
            <wp:extent cx="4876800" cy="5915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5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2025-12-08T08:42:08Z</dcterms:created>
  <dc:creator>Administrator</dc:creator>
  <cp:lastModifiedBy>慢慢慢半拍</cp:lastModifiedBy>
  <dcterms:modified xsi:type="dcterms:W3CDTF">2025-12-08T08:42:15Z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eyJoZGlkIjoiM2NlYmVkMjQyY2ZkNTUzZmMwYzY4MWYwNGFhMmJkNDMiLCJ1c2VySWQiOiI0NTEyNTYyNDEifQ==</vt:lpwstr>
  </property>
  <property fmtid="{D5CDD505-2E9C-101B-9397-08002B2CF9AE}" pid="4" name="ICV">
    <vt:lpwstr>914297ED83744A849F2DF5C99EF2ABFA_12</vt:lpwstr>
  </property>
</Properties>
</file>