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8E7CB">
      <w:r>
        <w:drawing>
          <wp:inline distT="0" distB="0" distL="114300" distR="114300">
            <wp:extent cx="5272405" cy="7503160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0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D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2025-12-12T02:07:07Z</dcterms:created>
  <dc:creator>Administrator</dc:creator>
  <cp:lastModifiedBy>BanBo</cp:lastModifiedBy>
  <dcterms:modified xsi:type="dcterms:W3CDTF">2025-12-12T02:07:10Z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eyJoZGlkIjoiYmQ1ZThjZDZiZGM3NTQ4YWU2NmI3ZGJhNGQ4MjY4MWMiLCJ1c2VySWQiOiI2MzQyNjk0OTgifQ==</vt:lpwstr>
  </property>
  <property fmtid="{D5CDD505-2E9C-101B-9397-08002B2CF9AE}" pid="4" name="ICV">
    <vt:lpwstr>00252E0BE7C044DE97EAAC93176AF0C9_12</vt:lpwstr>
  </property>
</Properties>
</file>