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7A90">
      <w:bookmarkStart w:id="0" w:name="_GoBack"/>
      <w:r>
        <w:drawing>
          <wp:inline distT="0" distB="0" distL="114300" distR="114300">
            <wp:extent cx="3859530" cy="5720715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57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0991"/>
    <w:rsid w:val="537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2025-07-02T01:59:00Z</dcterms:created>
  <dc:creator>暖人心℃</dc:creator>
  <cp:lastModifiedBy>暖人心℃</cp:lastModifiedBy>
  <dcterms:modified xsi:type="dcterms:W3CDTF">2025-07-02T02:00:08Z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2E10D026B6374C4CA155DD5489239373_11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