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0DF1">
      <w:pPr>
        <w:jc w:val="center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主要标的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1310"/>
        <w:gridCol w:w="1296"/>
        <w:gridCol w:w="2536"/>
      </w:tblGrid>
      <w:tr w14:paraId="4B6E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177" w:type="pct"/>
            <w:shd w:val="clear" w:color="auto" w:fill="auto"/>
            <w:noWrap/>
            <w:vAlign w:val="center"/>
          </w:tcPr>
          <w:p w14:paraId="3FDC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4901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14:paraId="5C1F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4855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单价（元/个、样或条）</w:t>
            </w:r>
            <w:bookmarkStart w:id="0" w:name="_GoBack"/>
            <w:bookmarkEnd w:id="0"/>
          </w:p>
        </w:tc>
      </w:tr>
      <w:tr w14:paraId="175F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2177" w:type="pct"/>
            <w:shd w:val="clear" w:color="auto" w:fill="auto"/>
            <w:noWrap/>
            <w:vAlign w:val="center"/>
          </w:tcPr>
          <w:p w14:paraId="5C19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农药残留快速检测试剂盒（1）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0CE4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天迈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14:paraId="4855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 样/盒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5BCE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C38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2177" w:type="pct"/>
            <w:shd w:val="clear" w:color="auto" w:fill="auto"/>
            <w:noWrap/>
            <w:vAlign w:val="center"/>
          </w:tcPr>
          <w:p w14:paraId="0482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农药残留快速检测试剂盒（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5DF6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天迈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14:paraId="341E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 样/盒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2553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590C047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WQ2MGQxNmE1ODQyMmRiYjA3Yzk4MTMyMWVjOGQifQ=="/>
  </w:docVars>
  <w:rsids>
    <w:rsidRoot w:val="4E103C80"/>
    <w:rsid w:val="094B3B92"/>
    <w:rsid w:val="1196531F"/>
    <w:rsid w:val="12775C33"/>
    <w:rsid w:val="16C8255D"/>
    <w:rsid w:val="1FF817D7"/>
    <w:rsid w:val="20353FDE"/>
    <w:rsid w:val="280E316D"/>
    <w:rsid w:val="2B340240"/>
    <w:rsid w:val="372F00FC"/>
    <w:rsid w:val="37AD46D3"/>
    <w:rsid w:val="447823AD"/>
    <w:rsid w:val="4B010D46"/>
    <w:rsid w:val="4E103C80"/>
    <w:rsid w:val="4EFB7CF6"/>
    <w:rsid w:val="56116B96"/>
    <w:rsid w:val="6E7625FD"/>
    <w:rsid w:val="70BF608B"/>
    <w:rsid w:val="71DD525F"/>
    <w:rsid w:val="71F05862"/>
    <w:rsid w:val="738D3920"/>
    <w:rsid w:val="74463F93"/>
    <w:rsid w:val="7A007395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rFonts w:ascii="Times New Roman" w:hAnsi="Times New Roman" w:eastAsia="楷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Calibri" w:cs="Calibri"/>
      <w:sz w:val="24"/>
    </w:rPr>
  </w:style>
  <w:style w:type="character" w:customStyle="1" w:styleId="7">
    <w:name w:val="标题 1 字符"/>
    <w:link w:val="2"/>
    <w:qFormat/>
    <w:uiPriority w:val="99"/>
    <w:rPr>
      <w:rFonts w:ascii="Times New Roman" w:hAnsi="Times New Roman" w:eastAsia="楷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63</Characters>
  <Lines>0</Lines>
  <Paragraphs>0</Paragraphs>
  <TotalTime>0</TotalTime>
  <ScaleCrop>false</ScaleCrop>
  <LinksUpToDate>false</LinksUpToDate>
  <CharactersWithSpaces>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2024-09-26T07:05:00Z</dcterms:created>
  <dc:creator>H</dc:creator>
  <cp:lastModifiedBy>H</cp:lastModifiedBy>
  <dcterms:modified xsi:type="dcterms:W3CDTF">2025-07-15T11:56:32Z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2F7361345D334C7BA857CCF779175C49_13</vt:lpwstr>
  </property>
  <property fmtid="{D5CDD505-2E9C-101B-9397-08002B2CF9AE}" pid="4" name="KSOTemplateDocerSaveRecord">
    <vt:lpwstr>eyJoZGlkIjoiNjM1NmJiZjE0YjM3YTZkMDA5YjM3YTBjNzQ3MDYwMTgiLCJ1c2VySWQiOiI1MjUwOTc0MjQifQ==</vt:lpwstr>
  </property>
</Properties>
</file>