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928"/>
        <w:gridCol w:w="2086"/>
        <w:gridCol w:w="1987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/>
                <w:lang w:eastAsia="zh-CN"/>
              </w:rPr>
              <w:t>金课制作工作坊</w:t>
            </w:r>
            <w:bookmarkEnd w:id="0"/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1批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2EF4"/>
    <w:rsid w:val="0FCE4EE1"/>
    <w:rsid w:val="16CB00C0"/>
    <w:rsid w:val="172B32D9"/>
    <w:rsid w:val="26337527"/>
    <w:rsid w:val="3B1B30D7"/>
    <w:rsid w:val="56621722"/>
    <w:rsid w:val="59E85126"/>
    <w:rsid w:val="65896EC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2025-09-19T10:17:29Z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eyJoZGlkIjoiYzJhMWI3NGJiYWY1M2I2N2YyZjJlMjEzNjIzYzA1MjAiLCJ1c2VySWQiOiIyNDE1Nzk0OTUifQ==</vt:lpwstr>
  </property>
</Properties>
</file>