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62CEC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节能环保、环境标志产品明细表</w:t>
      </w:r>
    </w:p>
    <w:tbl>
      <w:tblPr>
        <w:tblStyle w:val="3"/>
        <w:tblW w:w="81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462"/>
        <w:gridCol w:w="1238"/>
        <w:gridCol w:w="1289"/>
        <w:gridCol w:w="788"/>
        <w:gridCol w:w="1844"/>
        <w:gridCol w:w="788"/>
      </w:tblGrid>
      <w:tr w14:paraId="39EC7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5CC24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8147B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209AE1A1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B8B9B7E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</w:t>
            </w:r>
          </w:p>
          <w:p w14:paraId="1D81861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厂家</w:t>
            </w:r>
          </w:p>
        </w:tc>
        <w:tc>
          <w:tcPr>
            <w:tcW w:w="12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7C264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</w:t>
            </w:r>
          </w:p>
          <w:p w14:paraId="69B33F4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A2E8FC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</w:t>
            </w:r>
          </w:p>
          <w:p w14:paraId="2073869C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5B49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认证证书</w:t>
            </w:r>
          </w:p>
          <w:p w14:paraId="685B466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C8B8F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</w:tr>
      <w:tr w14:paraId="000DD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421F3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845BE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D7A719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64931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B7E6B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8D2E3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CD94C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812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8B19D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ACEC4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519CAD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E301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4341B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AFC2B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87FE9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B378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A47EC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CF20F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584F28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BAFE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9ED96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2A8A2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4135C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A82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5EA3B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14FF0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1B8069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7F985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E417C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8F2DD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11B5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350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26EE0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D9C4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2A3AC5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14E07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F4825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34021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2CE38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E21C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2E46B1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8D4BD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1E3B81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4D6DB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2C431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E572A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D1735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46BA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D0695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DC5D8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D89371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3CF05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2B7BF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3E1D1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E8AF3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863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36F9A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2EB23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447E83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B968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7B0DA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1CA78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48130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3C8ED08B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421E1064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1.如投标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。</w:t>
      </w:r>
    </w:p>
    <w:p w14:paraId="421B42B3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2.投标产品不属于第1条中所述品目清单内的产品提交空白表加盖公章。</w:t>
      </w:r>
    </w:p>
    <w:p w14:paraId="1F0E5C47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  <w:lang w:val="zh-CN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3.类别填写：节能产品政府采购品目清单中应强制采购的产品</w:t>
      </w:r>
      <w:r>
        <w:rPr>
          <w:rFonts w:hint="eastAsia" w:ascii="宋体" w:hAnsi="宋体" w:cs="宋体"/>
          <w:spacing w:val="6"/>
          <w:sz w:val="24"/>
          <w:highlight w:val="none"/>
          <w:lang w:eastAsia="zh-CN"/>
        </w:rPr>
        <w:t>、</w:t>
      </w:r>
      <w:r>
        <w:rPr>
          <w:rFonts w:hint="eastAsia" w:ascii="宋体" w:hAnsi="宋体" w:cs="宋体"/>
          <w:spacing w:val="6"/>
          <w:sz w:val="24"/>
          <w:highlight w:val="none"/>
        </w:rPr>
        <w:t>节能产品、环境标志产品。</w:t>
      </w:r>
    </w:p>
    <w:p w14:paraId="4BB3F416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4.</w:t>
      </w:r>
      <w:r>
        <w:rPr>
          <w:rFonts w:hint="eastAsia" w:ascii="宋体" w:hAnsi="宋体" w:cs="宋体"/>
          <w:b/>
          <w:bCs/>
          <w:spacing w:val="6"/>
          <w:sz w:val="24"/>
          <w:highlight w:val="none"/>
        </w:rPr>
        <w:t>认证证书附在本表之后</w:t>
      </w:r>
      <w:r>
        <w:rPr>
          <w:rFonts w:hint="eastAsia" w:ascii="宋体" w:hAnsi="宋体" w:cs="宋体"/>
          <w:spacing w:val="6"/>
          <w:sz w:val="24"/>
          <w:highlight w:val="none"/>
        </w:rPr>
        <w:t>。</w:t>
      </w:r>
    </w:p>
    <w:p w14:paraId="6CD0F571">
      <w:pPr>
        <w:rPr>
          <w:rFonts w:hint="eastAsia"/>
          <w:highlight w:val="green"/>
          <w:lang w:val="zh-CN"/>
        </w:rPr>
      </w:pPr>
      <w:bookmarkStart w:id="0" w:name="_GoBack"/>
      <w:bookmarkEnd w:id="0"/>
    </w:p>
    <w:p w14:paraId="270CDF4A">
      <w:pPr>
        <w:pStyle w:val="5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23B255A9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0174E051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59E6499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78CA7DE2"/>
    <w:rsid w:val="0640772D"/>
    <w:rsid w:val="07F90756"/>
    <w:rsid w:val="0E105D03"/>
    <w:rsid w:val="157334BA"/>
    <w:rsid w:val="29FF40C3"/>
    <w:rsid w:val="3272097C"/>
    <w:rsid w:val="552956BF"/>
    <w:rsid w:val="6E564113"/>
    <w:rsid w:val="78CA7DE2"/>
    <w:rsid w:val="7F00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309</Characters>
  <Lines>0</Lines>
  <Paragraphs>0</Paragraphs>
  <TotalTime>3</TotalTime>
  <ScaleCrop>false</ScaleCrop>
  <LinksUpToDate>false</LinksUpToDate>
  <CharactersWithSpaces>414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2023-05-03T12:30:00Z</dcterms:created>
  <dc:creator>陕西中技招标有限公司</dc:creator>
  <cp:lastModifiedBy>乔公子</cp:lastModifiedBy>
  <dcterms:modified xsi:type="dcterms:W3CDTF">2025-09-28T06:37:06Z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DCFCF001BBE14D60B3E26C91D816CA60_11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