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施工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组织设计</w:t>
      </w:r>
    </w:p>
    <w:p>
      <w:pPr>
        <w:jc w:val="center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格式自拟）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0F67A5"/>
    <w:rsid w:val="520F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2026-08-15T14:37:00Z</dcterms:created>
  <dc:creator>西安科建</dc:creator>
  <cp:lastModifiedBy>西安科建</cp:lastModifiedBy>
  <dcterms:modified xsi:type="dcterms:W3CDTF">2026-08-15T14:37:37Z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