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949E96"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西安市公安局2026年度摩托车购置更新项目</w:t>
      </w:r>
    </w:p>
    <w:p w14:paraId="3995EE87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06D769E2">
      <w:pPr>
        <w:jc w:val="center"/>
        <w:rPr>
          <w:rFonts w:hint="eastAsia"/>
        </w:rPr>
      </w:pPr>
    </w:p>
    <w:p w14:paraId="3EC5F002"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</w:rPr>
        <w:t>本项目采购需求详见</w:t>
      </w:r>
      <w:r>
        <w:rPr>
          <w:rFonts w:hint="eastAsia"/>
          <w:lang w:val="en-US" w:eastAsia="zh-CN"/>
        </w:rPr>
        <w:t>谈判</w:t>
      </w:r>
      <w:r>
        <w:rPr>
          <w:rFonts w:hint="eastAsia"/>
        </w:rPr>
        <w:t>文件</w:t>
      </w:r>
      <w:bookmarkStart w:id="0" w:name="_GoBack"/>
      <w:bookmarkEnd w:id="0"/>
      <w:r>
        <w:rPr>
          <w:rFonts w:hint="eastAsia"/>
        </w:rPr>
        <w:t>，如需查看请按</w:t>
      </w:r>
      <w:r>
        <w:rPr>
          <w:rFonts w:hint="eastAsia"/>
          <w:lang w:val="en-US" w:eastAsia="zh-CN"/>
        </w:rPr>
        <w:t>谈判</w:t>
      </w:r>
      <w:r>
        <w:rPr>
          <w:rFonts w:hint="eastAsia"/>
        </w:rPr>
        <w:t>公告要求获取</w:t>
      </w:r>
      <w:r>
        <w:rPr>
          <w:rFonts w:hint="eastAsia"/>
          <w:lang w:val="en-US" w:eastAsia="zh-CN"/>
        </w:rPr>
        <w:t>谈判</w:t>
      </w:r>
      <w:r>
        <w:rPr>
          <w:rFonts w:hint="eastAsia"/>
        </w:rPr>
        <w:t>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E3EA6"/>
    <w:rsid w:val="0E0662D9"/>
    <w:rsid w:val="1C317D67"/>
    <w:rsid w:val="364E3EA6"/>
    <w:rsid w:val="47F90B25"/>
    <w:rsid w:val="70307C10"/>
    <w:rsid w:val="7E24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57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2025-10-16T07:35:00Z</dcterms:created>
  <dc:creator>  </dc:creator>
  <cp:lastModifiedBy>七月</cp:lastModifiedBy>
  <dcterms:modified xsi:type="dcterms:W3CDTF">2026-06-12T11:23:31Z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1E6DDFF8C2DA4EC8841CBFBB84D22D5C_11</vt:lpwstr>
  </property>
  <property fmtid="{D5CDD505-2E9C-101B-9397-08002B2CF9AE}" pid="4" name="KSOTemplateDocerSaveRecord">
    <vt:lpwstr>eyJoZGlkIjoiNTMxYTg2NGM2MjNhNDRkZTZhMDI0ODMxYTUwMTQ3MjAiLCJ1c2VySWQiOiI1NDE4NTI1OTcifQ==</vt:lpwstr>
  </property>
</Properties>
</file>