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技术部分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49071AD4">
      <w:pPr>
        <w:bidi w:val="0"/>
        <w:jc w:val="both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附件一、</w:t>
      </w:r>
    </w:p>
    <w:p w14:paraId="04F4151B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40"/>
          <w:szCs w:val="40"/>
        </w:rPr>
      </w:pPr>
      <w:r>
        <w:rPr>
          <w:rFonts w:hint="eastAsia" w:eastAsia="宋体" w:cs="Times New Roman"/>
          <w:b/>
          <w:bCs/>
          <w:sz w:val="24"/>
          <w:szCs w:val="28"/>
          <w:lang w:val="en-US" w:eastAsia="zh-CN"/>
        </w:rPr>
        <w:t>拟派项目团队人员配置表</w:t>
      </w:r>
    </w:p>
    <w:p w14:paraId="10CB53B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tbl>
      <w:tblPr>
        <w:tblStyle w:val="6"/>
        <w:tblW w:w="8997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203"/>
        <w:gridCol w:w="981"/>
        <w:gridCol w:w="1000"/>
        <w:gridCol w:w="1407"/>
        <w:gridCol w:w="1240"/>
        <w:gridCol w:w="2222"/>
      </w:tblGrid>
      <w:tr w14:paraId="4503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944" w:type="dxa"/>
            <w:vAlign w:val="center"/>
          </w:tcPr>
          <w:p w14:paraId="369BE9B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203" w:type="dxa"/>
            <w:vAlign w:val="center"/>
          </w:tcPr>
          <w:p w14:paraId="584F4A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981" w:type="dxa"/>
            <w:vAlign w:val="center"/>
          </w:tcPr>
          <w:p w14:paraId="09BD267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1000" w:type="dxa"/>
            <w:vAlign w:val="center"/>
          </w:tcPr>
          <w:p w14:paraId="0C39F8E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年龄</w:t>
            </w:r>
          </w:p>
        </w:tc>
        <w:tc>
          <w:tcPr>
            <w:tcW w:w="1407" w:type="dxa"/>
            <w:vAlign w:val="center"/>
          </w:tcPr>
          <w:p w14:paraId="1CC8A13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工作</w:t>
            </w:r>
          </w:p>
          <w:p w14:paraId="0221110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年限</w:t>
            </w:r>
          </w:p>
        </w:tc>
        <w:tc>
          <w:tcPr>
            <w:tcW w:w="1240" w:type="dxa"/>
            <w:vAlign w:val="center"/>
          </w:tcPr>
          <w:p w14:paraId="4B542B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学历</w:t>
            </w:r>
          </w:p>
        </w:tc>
        <w:tc>
          <w:tcPr>
            <w:tcW w:w="2222" w:type="dxa"/>
            <w:vAlign w:val="center"/>
          </w:tcPr>
          <w:p w14:paraId="072ED22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5A44DF5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担任的职务</w:t>
            </w:r>
          </w:p>
        </w:tc>
      </w:tr>
      <w:tr w14:paraId="2AB1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4B4E68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2FE625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1F50C5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41D8CD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7229861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56D075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71F676C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C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4A0D31A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65CA77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5797683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49C7D57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134596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27CD0F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46291F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E7B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3F6ACC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1B15AB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4EA4469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5A772F2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7314CDE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17D3A1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540F0E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C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59D548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7AF1FDA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2F5ED9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3A67FE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2A0EEF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7699F72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49CE6B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688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2359F3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74E6F8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16BBD2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7BAFE7D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7FA44C5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33758B7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1F426C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1711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2864462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6C95A68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0BBC9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6E9C97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5C1646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332A92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37C3CB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F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1E5F9D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5710B69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1F15FF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14682BE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434AF5E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61CEA6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7870432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94D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1F89332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132BDA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41DC0D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7D4245F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6D8B1D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5069DE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6C5E356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C56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5448F1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656C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5682E7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034806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1718A1F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39580C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4C22C1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ADA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75CA14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59C5176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6EC37F8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3FC1DC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0F580FD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3B93CD7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181DFF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98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0969F2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0DC901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743A92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376A29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05C6A7C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4BCBB0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6BDB4D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6631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502FB8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1ECE1C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3CC80B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42927E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469B28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2E663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59E794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586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421CF7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229AC1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671CC8E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64884A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191EB62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2EFAB8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5A846C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2D0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4" w:type="dxa"/>
            <w:vAlign w:val="top"/>
          </w:tcPr>
          <w:p w14:paraId="004DCFC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03" w:type="dxa"/>
            <w:vAlign w:val="top"/>
          </w:tcPr>
          <w:p w14:paraId="3CBB57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top"/>
          </w:tcPr>
          <w:p w14:paraId="44A115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0" w:type="dxa"/>
            <w:vAlign w:val="top"/>
          </w:tcPr>
          <w:p w14:paraId="3ED0D2D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07" w:type="dxa"/>
            <w:vAlign w:val="top"/>
          </w:tcPr>
          <w:p w14:paraId="78B819F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40" w:type="dxa"/>
            <w:vAlign w:val="top"/>
          </w:tcPr>
          <w:p w14:paraId="3A9FC5A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vAlign w:val="top"/>
          </w:tcPr>
          <w:p w14:paraId="0869E0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1589F254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DE5AFCA">
      <w:pPr>
        <w:bidi w:val="0"/>
        <w:outlineLvl w:val="9"/>
        <w:rPr>
          <w:rFonts w:hint="default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注：对拟派项目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团队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人员进行填报，并附身份证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等证明材料。</w:t>
      </w:r>
      <w:bookmarkStart w:id="0" w:name="_GoBack"/>
      <w:bookmarkEnd w:id="0"/>
    </w:p>
    <w:p w14:paraId="4D1D20AB">
      <w:pPr>
        <w:rPr>
          <w:rFonts w:hint="eastAsia" w:ascii="宋体" w:hAnsi="宋体" w:eastAsia="宋体" w:cs="宋体"/>
          <w:sz w:val="24"/>
          <w:szCs w:val="24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4938C8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4061777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附件二、</w:t>
      </w:r>
    </w:p>
    <w:p w14:paraId="1B9C7EF3">
      <w:pPr>
        <w:jc w:val="center"/>
        <w:rPr>
          <w:rFonts w:hint="eastAsia" w:eastAsia="宋体" w:cs="Times New Roman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施工机械设备配备</w:t>
      </w:r>
    </w:p>
    <w:p w14:paraId="6F1FCC00">
      <w:pPr>
        <w:pStyle w:val="2"/>
        <w:rPr>
          <w:rFonts w:hint="eastAsia" w:eastAsia="宋体" w:cs="Times New Roman"/>
          <w:b/>
          <w:bCs/>
          <w:lang w:val="en-US" w:eastAsia="zh-CN"/>
        </w:rPr>
      </w:pPr>
    </w:p>
    <w:p w14:paraId="225A747F">
      <w:pPr>
        <w:rPr>
          <w:rFonts w:hint="eastAsia" w:ascii="宋体" w:hAnsi="宋体" w:eastAsia="宋体" w:cs="宋体"/>
          <w:lang w:eastAsia="zh-CN"/>
        </w:rPr>
      </w:pPr>
    </w:p>
    <w:tbl>
      <w:tblPr>
        <w:tblStyle w:val="6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62"/>
        <w:gridCol w:w="781"/>
        <w:gridCol w:w="802"/>
        <w:gridCol w:w="802"/>
        <w:gridCol w:w="1059"/>
        <w:gridCol w:w="924"/>
        <w:gridCol w:w="825"/>
        <w:gridCol w:w="927"/>
        <w:gridCol w:w="825"/>
      </w:tblGrid>
      <w:tr w14:paraId="58F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BF28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1A2C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EB1A5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0BF9A44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3A81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E037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国别</w:t>
            </w:r>
          </w:p>
          <w:p w14:paraId="5905A4F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产地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775B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制造</w:t>
            </w:r>
          </w:p>
          <w:p w14:paraId="676317E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年份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BDA7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额定</w:t>
            </w:r>
          </w:p>
          <w:p w14:paraId="790B623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功率</w:t>
            </w:r>
          </w:p>
          <w:p w14:paraId="10528FE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( KW )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32ED4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生产</w:t>
            </w:r>
          </w:p>
          <w:p w14:paraId="42989C9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能力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66D5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用于施</w:t>
            </w:r>
          </w:p>
          <w:p w14:paraId="71CE70E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工部位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CEDB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3396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25029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99924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3128A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03A5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31E5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E9C5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7762A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BAAAE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D295D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58361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CF86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29986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B8D30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34718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F2D7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FFDC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CEBA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8BE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9298E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ADCFB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BE511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EEE9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B14A1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0FA0C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E0F80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C6E40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7F75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2FFE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423A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F0C6D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2096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CDA88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B81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1BCD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20FB4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98FD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C78D1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ADB8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5328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EB9A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8DB0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9EB1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58E1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05B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5B195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10042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7A976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97D37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17270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05667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B3296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4801A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F7A99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5ECFF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573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D500E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AB4F9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6D95E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BD07B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2F3EC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CD9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0030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70298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BDBB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64C27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6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94E41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32B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AC3B7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A438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C240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61C2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4D742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87B8E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B2A1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84C1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69CE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157F8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CE053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53239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8717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FE73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14263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A82D0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3B121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13FAD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0924F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20CE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3A679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46884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48D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5500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6E7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7D170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719B7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B967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A62B2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5A19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EF02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C09C2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CF18C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FD81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CE93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E9399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914F9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95337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27838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4746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5F233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65A462A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03855BC2"/>
    <w:rsid w:val="171F53B9"/>
    <w:rsid w:val="1C0D598D"/>
    <w:rsid w:val="486960B0"/>
    <w:rsid w:val="5E2C4295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210</Words>
  <Characters>212</Characters>
  <Lines>0</Lines>
  <Paragraphs>0</Paragraphs>
  <TotalTime>0</TotalTime>
  <ScaleCrop>false</ScaleCrop>
  <LinksUpToDate>false</LinksUpToDate>
  <CharactersWithSpaces>258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Lh</cp:lastModifiedBy>
  <dcterms:modified xsi:type="dcterms:W3CDTF">2026-05-27T08:33:53Z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eyJoZGlkIjoiYzU1N2I5NWIxYjk0N2U4M2JjZDI3MTFjYjFkODliMzMiLCJ1c2VySWQiOiI0MDAxNzI4NTgifQ==</vt:lpwstr>
  </property>
  <property fmtid="{D5CDD505-2E9C-101B-9397-08002B2CF9AE}" pid="4" name="ICV">
    <vt:lpwstr>34F2B541693C4D288BCCF4BD6B69B1E9_12</vt:lpwstr>
  </property>
</Properties>
</file>