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0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ngLiU_HKSCS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altName w:val="宋体-繁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7117EF5"/>
    <w:rsid w:val="15522639"/>
    <w:rsid w:val="1E8F5E77"/>
    <w:rsid w:val="1FB060A5"/>
    <w:rsid w:val="40EE49CA"/>
    <w:rsid w:val="44B804EE"/>
    <w:rsid w:val="4F38232A"/>
    <w:rsid w:val="53AA3FD8"/>
    <w:rsid w:val="55825812"/>
    <w:rsid w:val="5FF369C0"/>
    <w:rsid w:val="7FDF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239</Characters>
  <Lines>0</Lines>
  <Paragraphs>0</Paragraphs>
  <TotalTime>1</TotalTime>
  <ScaleCrop>false</ScaleCrop>
  <LinksUpToDate>false</LinksUpToDate>
  <CharactersWithSpaces>252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2024-04-22T10:07:00Z</dcterms:created>
  <dc:creator>admin</dc:creator>
  <cp:lastModifiedBy>H</cp:lastModifiedBy>
  <dcterms:modified xsi:type="dcterms:W3CDTF">2026-05-21T19:02:17Z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16CF49EACDDFBEA139E60E6AD8BF5671_43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