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74623A">
      <w:pPr>
        <w:jc w:val="center"/>
        <w:rPr>
          <w:rFonts w:hint="default" w:eastAsiaTheme="minor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节能环保产品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2671"/>
        <w:gridCol w:w="2131"/>
        <w:gridCol w:w="2131"/>
      </w:tblGrid>
      <w:tr w14:paraId="23452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4D96CF97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567" w:type="pct"/>
          </w:tcPr>
          <w:p w14:paraId="33D30A72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250" w:type="pct"/>
          </w:tcPr>
          <w:p w14:paraId="37E53DAA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品牌</w:t>
            </w:r>
          </w:p>
        </w:tc>
        <w:tc>
          <w:tcPr>
            <w:tcW w:w="1250" w:type="pct"/>
          </w:tcPr>
          <w:p w14:paraId="0C94E94D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型号</w:t>
            </w:r>
          </w:p>
        </w:tc>
      </w:tr>
      <w:tr w14:paraId="08E8B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679AC0B8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567" w:type="pct"/>
          </w:tcPr>
          <w:p w14:paraId="6AA72653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2B054B1C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6A6A6035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3B0D4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2411D1D3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567" w:type="pct"/>
          </w:tcPr>
          <w:p w14:paraId="4A9D2914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1DBC5B7E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42C3C6AC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45A31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5C5BD15B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567" w:type="pct"/>
          </w:tcPr>
          <w:p w14:paraId="7701576A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058FE8AF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44192BFD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48DAD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13CB8702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567" w:type="pct"/>
          </w:tcPr>
          <w:p w14:paraId="1782D314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4E24DDE7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7C870F29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0AFC2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29428121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567" w:type="pct"/>
          </w:tcPr>
          <w:p w14:paraId="1C5B8A56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0D6020A5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4CD12331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</w:tbl>
    <w:p w14:paraId="3D3F0777">
      <w:pPr>
        <w:pStyle w:val="5"/>
        <w:jc w:val="both"/>
        <w:outlineLvl w:val="0"/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</w:pPr>
    </w:p>
    <w:p w14:paraId="3FADDE38">
      <w:pPr>
        <w:pStyle w:val="5"/>
        <w:jc w:val="both"/>
        <w:outlineLvl w:val="0"/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  <w:t>后附节能环保证书。</w:t>
      </w:r>
    </w:p>
    <w:p w14:paraId="33B71D35">
      <w:pPr>
        <w:keepNext w:val="0"/>
        <w:keepLines w:val="0"/>
        <w:widowControl/>
        <w:suppressLineNumbers w:val="0"/>
        <w:jc w:val="left"/>
        <w:rPr>
          <w:rFonts w:hint="eastAsia" w:ascii="仿宋" w:hAnsi="仿宋" w:cs="仿宋" w:eastAsiaTheme="minorEastAsia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66653DBC">
      <w:pPr>
        <w:keepNext w:val="0"/>
        <w:keepLines w:val="0"/>
        <w:widowControl/>
        <w:suppressLineNumbers w:val="0"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55D26AF"/>
    <w:rsid w:val="3E4475D2"/>
    <w:rsid w:val="506379DF"/>
    <w:rsid w:val="608156D4"/>
    <w:rsid w:val="6FD8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2024-03-20T04:42:00Z</dcterms:created>
  <dc:creator>admin</dc:creator>
  <cp:lastModifiedBy>puppet</cp:lastModifiedBy>
  <dcterms:modified xsi:type="dcterms:W3CDTF">2026-06-03T11:06:39Z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29C050EECAEF4B419F375CABFC0637B7_12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