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ACC0F8"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投标保证金</w:t>
      </w:r>
    </w:p>
    <w:p w14:paraId="185BD9CC">
      <w:pPr>
        <w:rPr>
          <w:rFonts w:hint="eastAsia"/>
          <w:lang w:val="en-US" w:eastAsia="zh-CN"/>
        </w:rPr>
      </w:pPr>
    </w:p>
    <w:p w14:paraId="29DA8791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提供转账凭证或保函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AF71A2"/>
    <w:rsid w:val="66AF7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2026-05-14T11:01:00Z</dcterms:created>
  <dc:creator>半个爷们儿。</dc:creator>
  <cp:lastModifiedBy>半个爷们儿。</cp:lastModifiedBy>
  <dcterms:modified xsi:type="dcterms:W3CDTF">2026-05-14T11:01:37Z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CCF8E0C5893D46C5A87D46B13C8BFDFC_11</vt:lpwstr>
  </property>
  <property fmtid="{D5CDD505-2E9C-101B-9397-08002B2CF9AE}" pid="4" name="KSOTemplateDocerSaveRecord">
    <vt:lpwstr>eyJoZGlkIjoiOWUwOWY1OThjOTBmY2I1M2U5OGEyOWE4OWU3MTI0MDIiLCJ1c2VySWQiOiIyNjgwMDUyNjAifQ==</vt:lpwstr>
  </property>
</Properties>
</file>