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90C42">
      <w:pPr>
        <w:widowControl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lang w:bidi="ar"/>
        </w:rPr>
        <w:t xml:space="preserve">    分项报价表</w:t>
      </w:r>
    </w:p>
    <w:p w14:paraId="7C7BF43A">
      <w:pPr>
        <w:pStyle w:val="3"/>
        <w:ind w:firstLine="480" w:firstLineChars="200"/>
        <w:rPr>
          <w:rFonts w:hint="eastAsia" w:ascii="仿宋" w:hAnsi="仿宋" w:eastAsia="仿宋" w:cs="仿宋"/>
          <w:spacing w:val="-11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2D9B8320">
      <w:pPr>
        <w:pStyle w:val="3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项目编号： </w:t>
      </w:r>
      <w:r>
        <w:rPr>
          <w:rFonts w:hint="eastAsia" w:ascii="仿宋" w:hAnsi="仿宋" w:eastAsia="仿宋" w:cs="仿宋"/>
          <w:color w:val="0070C0"/>
          <w:sz w:val="24"/>
          <w:szCs w:val="24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</w:t>
      </w:r>
    </w:p>
    <w:p w14:paraId="7C4B9E13">
      <w:pPr>
        <w:pStyle w:val="3"/>
        <w:ind w:firstLine="6720" w:firstLineChars="28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单位：元</w:t>
      </w:r>
    </w:p>
    <w:tbl>
      <w:tblPr>
        <w:tblStyle w:val="4"/>
        <w:tblW w:w="95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507"/>
        <w:gridCol w:w="1428"/>
        <w:gridCol w:w="1400"/>
        <w:gridCol w:w="1294"/>
        <w:gridCol w:w="1021"/>
        <w:gridCol w:w="1116"/>
        <w:gridCol w:w="1062"/>
      </w:tblGrid>
      <w:tr w14:paraId="0435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8D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C34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759A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9F28B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规格、型号</w:t>
            </w: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D94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生产厂家</w:t>
            </w: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A88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753B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062" w:type="dxa"/>
            <w:vAlign w:val="center"/>
          </w:tcPr>
          <w:p w14:paraId="2E78B85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</w:tr>
      <w:tr w14:paraId="52135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C67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E9AC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581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135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669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8A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9EA5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0F8248C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8645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BE92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786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8E6C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A2B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0028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AF9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FED9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25527A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532C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D6B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A045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7A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C415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464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B61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BA2E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515149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936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B3C0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F160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9076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0F77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48D1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704F4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7EF5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238D45D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08CF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E7E8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3992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D9D7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0A1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458FA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EBE8C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AD8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60053D0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E334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1DEB4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8B84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079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190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13DD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64A2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1D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6B01EE4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68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9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01488">
            <w:pPr>
              <w:spacing w:line="5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合计（大写）：</w:t>
            </w:r>
          </w:p>
          <w:p w14:paraId="5323E75D">
            <w:pPr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（小写）：</w:t>
            </w:r>
          </w:p>
        </w:tc>
      </w:tr>
    </w:tbl>
    <w:p w14:paraId="6B0EE036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供应商：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 xml:space="preserve">（盖单位公章）               </w:t>
      </w:r>
    </w:p>
    <w:p w14:paraId="0A34CBC5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法定代表人或委托代理人：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 w14:paraId="64F4F683">
      <w:r>
        <w:rPr>
          <w:rFonts w:hint="eastAsia" w:ascii="仿宋" w:hAnsi="仿宋" w:eastAsia="仿宋" w:cs="仿宋"/>
          <w:sz w:val="24"/>
        </w:rPr>
        <w:t xml:space="preserve">                     日期：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F2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2026-06-13T15:19:02Z</dcterms:created>
  <dc:creator>23808</dc:creator>
  <cp:lastModifiedBy>王小臭</cp:lastModifiedBy>
  <dcterms:modified xsi:type="dcterms:W3CDTF">2026-06-13T15:19:10Z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E928A69E8E39440895DE894F4BA1846D_12</vt:lpwstr>
  </property>
</Properties>
</file>