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A9273A">
      <w:pPr>
        <w:pStyle w:val="4"/>
        <w:jc w:val="both"/>
        <w:outlineLvl w:val="2"/>
        <w:rPr>
          <w:rFonts w:hint="default" w:ascii="仿宋" w:hAnsi="仿宋" w:eastAsia="仿宋" w:cs="仿宋"/>
          <w:color w:va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lang w:val="en-US" w:eastAsia="zh-CN"/>
        </w:rPr>
        <w:t>本次拟采购2026年西安市城六区道路保洁员意外伤害保险，具体详见磋商文件要求。</w:t>
      </w:r>
    </w:p>
    <w:p w14:paraId="05B7AAD7">
      <w:pPr>
        <w:rPr>
          <w:rFonts w:hint="default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EE674C"/>
    <w:rsid w:val="1FEE674C"/>
    <w:rsid w:val="56C3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</Words>
  <Characters>35</Characters>
  <Lines>0</Lines>
  <Paragraphs>0</Paragraphs>
  <TotalTime>0</TotalTime>
  <ScaleCrop>false</ScaleCrop>
  <LinksUpToDate>false</LinksUpToDate>
  <CharactersWithSpaces>35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2026-06-11T06:28:00Z</dcterms:created>
  <dc:creator>ﭐٍّ۰ஜైjైjoyైైஜ۰ﭐ</dc:creator>
  <cp:lastModifiedBy>我有点烦</cp:lastModifiedBy>
  <dcterms:modified xsi:type="dcterms:W3CDTF">2026-07-08T06:59:21Z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B2CE9FF03C514E8B82EFD42BD3C75122_11</vt:lpwstr>
  </property>
  <property fmtid="{D5CDD505-2E9C-101B-9397-08002B2CF9AE}" pid="4" name="KSOTemplateDocerSaveRecord">
    <vt:lpwstr>eyJoZGlkIjoiNDdlYmUwYjVlZjNiODgzNDlkMjc1MDQzYjZlYjcxYTQiLCJ1c2VySWQiOiI0MDE3ODg0NjIifQ==</vt:lpwstr>
  </property>
</Properties>
</file>