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A99297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咸阳师范学院附属中学基础设施维修改造项目</w:t>
      </w:r>
    </w:p>
    <w:p w14:paraId="50993C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工程量清单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编制说明</w:t>
      </w:r>
    </w:p>
    <w:p w14:paraId="74D50D9F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080"/>
          <w:tab w:val="clear" w:pos="-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工程概况：</w:t>
      </w:r>
    </w:p>
    <w:p w14:paraId="293036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仿宋" w:hAnsi="仿宋" w:eastAsia="仿宋" w:cs="仿宋"/>
          <w:sz w:val="28"/>
          <w:lang w:val="en-US" w:eastAsia="zh-CN"/>
        </w:rPr>
      </w:pPr>
      <w:r>
        <w:rPr>
          <w:rFonts w:hint="eastAsia" w:ascii="仿宋" w:hAnsi="仿宋" w:eastAsia="仿宋" w:cs="仿宋"/>
          <w:sz w:val="28"/>
        </w:rPr>
        <w:t>咸阳师范学院附属中学基础设施维修改造项目</w:t>
      </w:r>
      <w:r>
        <w:rPr>
          <w:rFonts w:hint="eastAsia" w:ascii="仿宋" w:hAnsi="仿宋" w:eastAsia="仿宋" w:cs="仿宋"/>
          <w:sz w:val="28"/>
          <w:lang w:val="en-US" w:eastAsia="zh-CN"/>
        </w:rPr>
        <w:t>位于咸阳师范学院渭城校区内。工程内容：1.南操场改造（约3899m²）。拆除原有花砖地面，改造排水系统，新做彩色沥青路面；环绕场地铺设4道环形跑道，在主干道西侧设置2个标准排球场、东侧设置3个标准羽毛球。2.中学楼屋面及外立面翻新。屋面新做3+4mm改性沥青防水卷材两遍，面积约1152m²；外立面改造为真石漆墙面，面积约2938m²。3.室外卫生间扩建。卫生间向东扩宽约2.5m，增加蹲位和洗手间，总建筑面积扩展至205m²-210m²。</w:t>
      </w:r>
    </w:p>
    <w:p w14:paraId="3F387F14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编制依据：</w:t>
      </w:r>
    </w:p>
    <w:p w14:paraId="6FBD714E"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 w:cs="仿宋"/>
          <w:sz w:val="28"/>
          <w:szCs w:val="28"/>
        </w:rPr>
        <w:t>《陕西省建设工程工程量清单计价标准及计算标准》(2025年)、《陕西省建设工程费用规则》（2025）、《陕西省房屋建筑与装饰工程消耗量定额》（2025）、《陕西省通用安装工程消耗量定额》（2025），《陕西省房屋建筑与装饰工程工程基价表》（2025）、《陕西省通用安装工程基价表》（2025）及其他相关的计价依据和办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67E4F07F"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陕西中航建筑设计院有限责任公司设计的《咸阳师范学院附属中学基础设施维修改造项目》项目施工图及图纸补充说明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0AB49AB5"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常规施工组织设计及施工方法</w:t>
      </w:r>
      <w:r>
        <w:rPr>
          <w:rFonts w:hint="eastAsia" w:ascii="仿宋" w:hAnsi="仿宋" w:eastAsia="仿宋"/>
          <w:sz w:val="28"/>
          <w:lang w:val="en-US" w:eastAsia="zh-CN"/>
        </w:rPr>
        <w:t>；</w:t>
      </w:r>
    </w:p>
    <w:p w14:paraId="689AB197"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</w:rPr>
        <w:t>其他相关资料。</w:t>
      </w:r>
    </w:p>
    <w:p w14:paraId="4DC682C5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</w:rPr>
      </w:pPr>
      <w:r>
        <w:rPr>
          <w:rFonts w:hint="eastAsia" w:ascii="仿宋" w:hAnsi="仿宋" w:eastAsia="仿宋" w:cs="仿宋"/>
          <w:b/>
          <w:bCs/>
          <w:sz w:val="28"/>
        </w:rPr>
        <w:t>其他说明：</w:t>
      </w:r>
    </w:p>
    <w:p w14:paraId="62D45121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编制软件采用广联达云计价平台GCCP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.0 陕西地区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7.5000.23.3</w:t>
      </w:r>
      <w:r>
        <w:rPr>
          <w:rFonts w:hint="eastAsia" w:ascii="仿宋" w:hAnsi="仿宋" w:eastAsia="仿宋" w:cs="仿宋"/>
          <w:sz w:val="28"/>
          <w:szCs w:val="28"/>
        </w:rPr>
        <w:t>版本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8F6444"/>
    <w:multiLevelType w:val="multilevel"/>
    <w:tmpl w:val="CC8F644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  <w:b/>
        <w:bCs/>
      </w:rPr>
    </w:lvl>
    <w:lvl w:ilvl="1" w:tentative="0">
      <w:start w:val="1"/>
      <w:numFmt w:val="decimal"/>
      <w:suff w:val="nothing"/>
      <w:lvlText w:val="%2．"/>
      <w:lvlJc w:val="left"/>
      <w:pPr>
        <w:ind w:left="0" w:firstLine="420"/>
      </w:pPr>
      <w:rPr>
        <w:rFonts w:hint="default"/>
        <w:b w:val="0"/>
        <w:bCs w:val="0"/>
      </w:rPr>
    </w:lvl>
    <w:lvl w:ilvl="2" w:tentative="0">
      <w:start w:val="1"/>
      <w:numFmt w:val="decimal"/>
      <w:suff w:val="nothing"/>
      <w:lvlText w:val="（%3）"/>
      <w:lvlJc w:val="left"/>
      <w:pPr>
        <w:ind w:left="0" w:firstLine="420"/>
      </w:pPr>
      <w:rPr>
        <w:rFonts w:hint="eastAsia"/>
      </w:rPr>
    </w:lvl>
    <w:lvl w:ilvl="3" w:tentative="0">
      <w:start w:val="1"/>
      <w:numFmt w:val="decimalEnclosedCircleChinese"/>
      <w:suff w:val="nothing"/>
      <w:lvlText w:val="%4"/>
      <w:lvlJc w:val="left"/>
      <w:pPr>
        <w:ind w:left="0" w:firstLine="420"/>
      </w:pPr>
      <w:rPr>
        <w:rFonts w:hint="eastAsia"/>
      </w:rPr>
    </w:lvl>
    <w:lvl w:ilvl="4" w:tentative="0">
      <w:start w:val="1"/>
      <w:numFmt w:val="decimal"/>
      <w:suff w:val="nothing"/>
      <w:lvlText w:val="%5）"/>
      <w:lvlJc w:val="left"/>
      <w:pPr>
        <w:ind w:left="0" w:firstLine="420"/>
      </w:pPr>
      <w:rPr>
        <w:rFonts w:hint="eastAsia"/>
      </w:rPr>
    </w:lvl>
    <w:lvl w:ilvl="5" w:tentative="0">
      <w:start w:val="1"/>
      <w:numFmt w:val="lowerLetter"/>
      <w:suff w:val="nothing"/>
      <w:lvlText w:val="%6．"/>
      <w:lvlJc w:val="left"/>
      <w:pPr>
        <w:ind w:left="0" w:firstLine="420"/>
      </w:pPr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pPr>
        <w:ind w:left="0" w:firstLine="420"/>
      </w:pPr>
      <w:rPr>
        <w:rFonts w:hint="eastAsia"/>
      </w:rPr>
    </w:lvl>
    <w:lvl w:ilvl="7" w:tentative="0">
      <w:start w:val="1"/>
      <w:numFmt w:val="lowerRoman"/>
      <w:suff w:val="nothing"/>
      <w:lvlText w:val="%8．"/>
      <w:lvlJc w:val="left"/>
      <w:pPr>
        <w:ind w:left="0" w:firstLine="420"/>
      </w:pPr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pPr>
        <w:ind w:left="0" w:firstLine="420"/>
      </w:pPr>
      <w:rPr>
        <w:rFonts w:hint="eastAsia"/>
      </w:rPr>
    </w:lvl>
  </w:abstractNum>
  <w:abstractNum w:abstractNumId="1">
    <w:nsid w:val="00000008"/>
    <w:multiLevelType w:val="multilevel"/>
    <w:tmpl w:val="00000008"/>
    <w:lvl w:ilvl="0" w:tentative="0">
      <w:start w:val="1"/>
      <w:numFmt w:val="japaneseCounting"/>
      <w:lvlText w:val="%1、"/>
      <w:lvlJc w:val="left"/>
      <w:pPr>
        <w:tabs>
          <w:tab w:val="left" w:pos="-180"/>
        </w:tabs>
        <w:ind w:left="-180" w:hanging="720"/>
      </w:pPr>
    </w:lvl>
    <w:lvl w:ilvl="1" w:tentative="0">
      <w:start w:val="1"/>
      <w:numFmt w:val="lowerLetter"/>
      <w:lvlText w:val="%2)"/>
      <w:lvlJc w:val="left"/>
      <w:pPr>
        <w:tabs>
          <w:tab w:val="left" w:pos="-240"/>
        </w:tabs>
        <w:ind w:left="-2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0"/>
        </w:tabs>
        <w:ind w:left="180" w:hanging="420"/>
      </w:pPr>
    </w:lvl>
    <w:lvl w:ilvl="3" w:tentative="0">
      <w:start w:val="1"/>
      <w:numFmt w:val="decimal"/>
      <w:lvlText w:val="%4."/>
      <w:lvlJc w:val="left"/>
      <w:pPr>
        <w:tabs>
          <w:tab w:val="left" w:pos="600"/>
        </w:tabs>
        <w:ind w:left="6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1020"/>
        </w:tabs>
        <w:ind w:left="10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1440"/>
        </w:tabs>
        <w:ind w:left="1440" w:hanging="420"/>
      </w:pPr>
    </w:lvl>
    <w:lvl w:ilvl="6" w:tentative="0">
      <w:start w:val="1"/>
      <w:numFmt w:val="decimal"/>
      <w:lvlText w:val="%7."/>
      <w:lvlJc w:val="left"/>
      <w:pPr>
        <w:tabs>
          <w:tab w:val="left" w:pos="1860"/>
        </w:tabs>
        <w:ind w:left="18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2280"/>
        </w:tabs>
        <w:ind w:left="22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2700"/>
        </w:tabs>
        <w:ind w:left="2700" w:hanging="420"/>
      </w:pPr>
    </w:lvl>
  </w:abstractNum>
  <w:abstractNum w:abstractNumId="2">
    <w:nsid w:val="2B5D98AC"/>
    <w:multiLevelType w:val="singleLevel"/>
    <w:tmpl w:val="2B5D98A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0OTAxZjgzYzBhYTI2YWM5OThiMWUyNzE2MGYzNjcifQ=="/>
    <w:docVar w:name="KSO_WPS_MARK_KEY" w:val="95872ac8-eb33-4b87-82ea-3fcb222d7d26"/>
  </w:docVars>
  <w:rsids>
    <w:rsidRoot w:val="00000000"/>
    <w:rsid w:val="002A6EB5"/>
    <w:rsid w:val="00AA3CEC"/>
    <w:rsid w:val="018F1637"/>
    <w:rsid w:val="01D8296B"/>
    <w:rsid w:val="0261487E"/>
    <w:rsid w:val="027F2F56"/>
    <w:rsid w:val="028E2389"/>
    <w:rsid w:val="03C020B7"/>
    <w:rsid w:val="042C2C6A"/>
    <w:rsid w:val="042C5325"/>
    <w:rsid w:val="04433290"/>
    <w:rsid w:val="0445670A"/>
    <w:rsid w:val="054C69BD"/>
    <w:rsid w:val="059540C3"/>
    <w:rsid w:val="05BE5B43"/>
    <w:rsid w:val="065546FA"/>
    <w:rsid w:val="0664493D"/>
    <w:rsid w:val="06E02021"/>
    <w:rsid w:val="07373DFF"/>
    <w:rsid w:val="07CA07CF"/>
    <w:rsid w:val="07D96C64"/>
    <w:rsid w:val="091066B6"/>
    <w:rsid w:val="09412D13"/>
    <w:rsid w:val="09B23C11"/>
    <w:rsid w:val="09F75AC8"/>
    <w:rsid w:val="0A1B17B2"/>
    <w:rsid w:val="0AF53DB5"/>
    <w:rsid w:val="0B6C7DF0"/>
    <w:rsid w:val="0B9335CE"/>
    <w:rsid w:val="0BC1013B"/>
    <w:rsid w:val="0C201306"/>
    <w:rsid w:val="0D7B7BC1"/>
    <w:rsid w:val="0E072AD4"/>
    <w:rsid w:val="0E221BF2"/>
    <w:rsid w:val="0E9F40A9"/>
    <w:rsid w:val="0F072309"/>
    <w:rsid w:val="10501E90"/>
    <w:rsid w:val="105C04FC"/>
    <w:rsid w:val="106B4B1A"/>
    <w:rsid w:val="10EA0134"/>
    <w:rsid w:val="111C2AE7"/>
    <w:rsid w:val="116A6B7F"/>
    <w:rsid w:val="117B2B3A"/>
    <w:rsid w:val="11977ACF"/>
    <w:rsid w:val="12334BAA"/>
    <w:rsid w:val="12C749CB"/>
    <w:rsid w:val="12CA3D79"/>
    <w:rsid w:val="13897791"/>
    <w:rsid w:val="139F5206"/>
    <w:rsid w:val="13DB4C1C"/>
    <w:rsid w:val="14C55521"/>
    <w:rsid w:val="151C4634"/>
    <w:rsid w:val="15583803"/>
    <w:rsid w:val="15AD5D05"/>
    <w:rsid w:val="16231A7D"/>
    <w:rsid w:val="174C7453"/>
    <w:rsid w:val="17841C35"/>
    <w:rsid w:val="18B057C0"/>
    <w:rsid w:val="18B352B0"/>
    <w:rsid w:val="193A152D"/>
    <w:rsid w:val="1A197394"/>
    <w:rsid w:val="1A1D0C33"/>
    <w:rsid w:val="1A5B699D"/>
    <w:rsid w:val="1A685D19"/>
    <w:rsid w:val="1A8962C8"/>
    <w:rsid w:val="1AB43F53"/>
    <w:rsid w:val="1AC45552"/>
    <w:rsid w:val="1AE348FB"/>
    <w:rsid w:val="1B18135F"/>
    <w:rsid w:val="1D682008"/>
    <w:rsid w:val="1E663337"/>
    <w:rsid w:val="1E915D5B"/>
    <w:rsid w:val="1EDA0640"/>
    <w:rsid w:val="1F6E32EA"/>
    <w:rsid w:val="1FC35150"/>
    <w:rsid w:val="1FD004F5"/>
    <w:rsid w:val="203C5B8B"/>
    <w:rsid w:val="20A774A8"/>
    <w:rsid w:val="21274BBD"/>
    <w:rsid w:val="2181419D"/>
    <w:rsid w:val="21E07116"/>
    <w:rsid w:val="22A80348"/>
    <w:rsid w:val="22E26EBD"/>
    <w:rsid w:val="22EE7610"/>
    <w:rsid w:val="23A758EB"/>
    <w:rsid w:val="23B47253"/>
    <w:rsid w:val="24992D39"/>
    <w:rsid w:val="24AB32DF"/>
    <w:rsid w:val="24B403E6"/>
    <w:rsid w:val="24C0322E"/>
    <w:rsid w:val="25492939"/>
    <w:rsid w:val="25B368EF"/>
    <w:rsid w:val="25FF7D86"/>
    <w:rsid w:val="26812549"/>
    <w:rsid w:val="26FE1DEC"/>
    <w:rsid w:val="270F7B55"/>
    <w:rsid w:val="284A06F1"/>
    <w:rsid w:val="284D6AE7"/>
    <w:rsid w:val="28A8200F"/>
    <w:rsid w:val="29150C4C"/>
    <w:rsid w:val="29A42BB7"/>
    <w:rsid w:val="29B9024C"/>
    <w:rsid w:val="2AD22201"/>
    <w:rsid w:val="2AFC6642"/>
    <w:rsid w:val="2B442E0C"/>
    <w:rsid w:val="2B4A5B06"/>
    <w:rsid w:val="2BD355F5"/>
    <w:rsid w:val="2D12039F"/>
    <w:rsid w:val="2D4B6704"/>
    <w:rsid w:val="2D7C1CBC"/>
    <w:rsid w:val="2DB66F7C"/>
    <w:rsid w:val="2EDE49DD"/>
    <w:rsid w:val="2EEB0EA8"/>
    <w:rsid w:val="2F3A3BDD"/>
    <w:rsid w:val="2FBD4A1A"/>
    <w:rsid w:val="3028738A"/>
    <w:rsid w:val="30477248"/>
    <w:rsid w:val="30AB5338"/>
    <w:rsid w:val="30DA270B"/>
    <w:rsid w:val="310D51C2"/>
    <w:rsid w:val="31C3610C"/>
    <w:rsid w:val="320E29DF"/>
    <w:rsid w:val="326C33D8"/>
    <w:rsid w:val="32A0644D"/>
    <w:rsid w:val="33435756"/>
    <w:rsid w:val="335214F5"/>
    <w:rsid w:val="345C0152"/>
    <w:rsid w:val="35CE6E2D"/>
    <w:rsid w:val="362F3D70"/>
    <w:rsid w:val="36B56F67"/>
    <w:rsid w:val="37074534"/>
    <w:rsid w:val="37A20571"/>
    <w:rsid w:val="37A51057"/>
    <w:rsid w:val="380935C4"/>
    <w:rsid w:val="389A2B75"/>
    <w:rsid w:val="38D62BC9"/>
    <w:rsid w:val="38DB7AC1"/>
    <w:rsid w:val="38EC419A"/>
    <w:rsid w:val="39812B34"/>
    <w:rsid w:val="39A24859"/>
    <w:rsid w:val="39B527DE"/>
    <w:rsid w:val="3A6A35C8"/>
    <w:rsid w:val="3A810912"/>
    <w:rsid w:val="3B8B28A4"/>
    <w:rsid w:val="3BB54D17"/>
    <w:rsid w:val="3BE82E66"/>
    <w:rsid w:val="3D5D7415"/>
    <w:rsid w:val="3E265A58"/>
    <w:rsid w:val="3ECA3D26"/>
    <w:rsid w:val="3F422D66"/>
    <w:rsid w:val="3FA4430E"/>
    <w:rsid w:val="3FC90B32"/>
    <w:rsid w:val="400C538B"/>
    <w:rsid w:val="40317FF2"/>
    <w:rsid w:val="409B6509"/>
    <w:rsid w:val="40AC6806"/>
    <w:rsid w:val="414D3A1D"/>
    <w:rsid w:val="41D34149"/>
    <w:rsid w:val="42530DE6"/>
    <w:rsid w:val="42DE0FF8"/>
    <w:rsid w:val="43F1218C"/>
    <w:rsid w:val="43F263DD"/>
    <w:rsid w:val="44A36F5A"/>
    <w:rsid w:val="451F76A5"/>
    <w:rsid w:val="46575911"/>
    <w:rsid w:val="46B4339E"/>
    <w:rsid w:val="46F56910"/>
    <w:rsid w:val="471138BF"/>
    <w:rsid w:val="47A60DB6"/>
    <w:rsid w:val="48914416"/>
    <w:rsid w:val="4956576C"/>
    <w:rsid w:val="4AD60806"/>
    <w:rsid w:val="4AE35560"/>
    <w:rsid w:val="4AFD1087"/>
    <w:rsid w:val="4B007631"/>
    <w:rsid w:val="4BB72DE3"/>
    <w:rsid w:val="4BE5323B"/>
    <w:rsid w:val="4C0F3FD0"/>
    <w:rsid w:val="4C204F29"/>
    <w:rsid w:val="4C303F46"/>
    <w:rsid w:val="4C373527"/>
    <w:rsid w:val="4C63431C"/>
    <w:rsid w:val="4D1F6494"/>
    <w:rsid w:val="4D8B1D7C"/>
    <w:rsid w:val="4E6F57CE"/>
    <w:rsid w:val="4FC926E8"/>
    <w:rsid w:val="506C4A04"/>
    <w:rsid w:val="50C730CB"/>
    <w:rsid w:val="50D6330E"/>
    <w:rsid w:val="526E7576"/>
    <w:rsid w:val="54120654"/>
    <w:rsid w:val="54A13C33"/>
    <w:rsid w:val="54C16C0F"/>
    <w:rsid w:val="55A65827"/>
    <w:rsid w:val="55A80C91"/>
    <w:rsid w:val="55D55387"/>
    <w:rsid w:val="5612303A"/>
    <w:rsid w:val="570010E5"/>
    <w:rsid w:val="57161EF5"/>
    <w:rsid w:val="57C841C7"/>
    <w:rsid w:val="59417793"/>
    <w:rsid w:val="5A221372"/>
    <w:rsid w:val="5A5F25C6"/>
    <w:rsid w:val="5A8770F5"/>
    <w:rsid w:val="5BDC2A40"/>
    <w:rsid w:val="5C577B4B"/>
    <w:rsid w:val="5C9014E4"/>
    <w:rsid w:val="5CF50FC0"/>
    <w:rsid w:val="5D4E4517"/>
    <w:rsid w:val="5D812854"/>
    <w:rsid w:val="5D8F0490"/>
    <w:rsid w:val="5D942587"/>
    <w:rsid w:val="5DAB167E"/>
    <w:rsid w:val="5E3358C1"/>
    <w:rsid w:val="5E5A4412"/>
    <w:rsid w:val="5E673605"/>
    <w:rsid w:val="5E9F5687"/>
    <w:rsid w:val="5F2E07B9"/>
    <w:rsid w:val="5F5C5326"/>
    <w:rsid w:val="5F70492E"/>
    <w:rsid w:val="5FFB4B3F"/>
    <w:rsid w:val="600339F4"/>
    <w:rsid w:val="6085722B"/>
    <w:rsid w:val="608F7035"/>
    <w:rsid w:val="61025A59"/>
    <w:rsid w:val="619937A6"/>
    <w:rsid w:val="61BB5A67"/>
    <w:rsid w:val="61F258C5"/>
    <w:rsid w:val="62355E91"/>
    <w:rsid w:val="62684334"/>
    <w:rsid w:val="628139EC"/>
    <w:rsid w:val="6300421A"/>
    <w:rsid w:val="631F6D97"/>
    <w:rsid w:val="642D6052"/>
    <w:rsid w:val="643801E9"/>
    <w:rsid w:val="64416899"/>
    <w:rsid w:val="65000502"/>
    <w:rsid w:val="65366619"/>
    <w:rsid w:val="65510D5D"/>
    <w:rsid w:val="65BC7798"/>
    <w:rsid w:val="65FA13F5"/>
    <w:rsid w:val="66C124A6"/>
    <w:rsid w:val="674D0433"/>
    <w:rsid w:val="681B23A6"/>
    <w:rsid w:val="682071D8"/>
    <w:rsid w:val="684B23DC"/>
    <w:rsid w:val="684E5A28"/>
    <w:rsid w:val="68D20407"/>
    <w:rsid w:val="6912139C"/>
    <w:rsid w:val="69B05BC4"/>
    <w:rsid w:val="69B83AA1"/>
    <w:rsid w:val="69C2047C"/>
    <w:rsid w:val="6A0C7EE6"/>
    <w:rsid w:val="6A3C1FDC"/>
    <w:rsid w:val="6ADF0BB9"/>
    <w:rsid w:val="6C2471CC"/>
    <w:rsid w:val="6DB15A31"/>
    <w:rsid w:val="6DF0277D"/>
    <w:rsid w:val="6E1D2124"/>
    <w:rsid w:val="6ED44B5C"/>
    <w:rsid w:val="6F4A6F49"/>
    <w:rsid w:val="6F5A2F04"/>
    <w:rsid w:val="6FB969F4"/>
    <w:rsid w:val="7011271B"/>
    <w:rsid w:val="703B2D36"/>
    <w:rsid w:val="70683BA9"/>
    <w:rsid w:val="7086127D"/>
    <w:rsid w:val="711A0B9D"/>
    <w:rsid w:val="713E2ADE"/>
    <w:rsid w:val="718030F6"/>
    <w:rsid w:val="72380C91"/>
    <w:rsid w:val="72740FEF"/>
    <w:rsid w:val="72924488"/>
    <w:rsid w:val="729F75AC"/>
    <w:rsid w:val="72F71196"/>
    <w:rsid w:val="73925FA9"/>
    <w:rsid w:val="73C67660"/>
    <w:rsid w:val="73EE566B"/>
    <w:rsid w:val="756D3991"/>
    <w:rsid w:val="75EA4FE2"/>
    <w:rsid w:val="7657019E"/>
    <w:rsid w:val="782B5695"/>
    <w:rsid w:val="7892370F"/>
    <w:rsid w:val="78BB4A14"/>
    <w:rsid w:val="78E2010F"/>
    <w:rsid w:val="78F47F26"/>
    <w:rsid w:val="7A5F2CB5"/>
    <w:rsid w:val="7B821819"/>
    <w:rsid w:val="7C141054"/>
    <w:rsid w:val="7C5D3531"/>
    <w:rsid w:val="7C907820"/>
    <w:rsid w:val="7D410943"/>
    <w:rsid w:val="7D9E494D"/>
    <w:rsid w:val="7E8A7362"/>
    <w:rsid w:val="7F4E2B3D"/>
    <w:rsid w:val="7F5636E8"/>
    <w:rsid w:val="7FC40652"/>
    <w:rsid w:val="7FDD6C04"/>
    <w:rsid w:val="7FF027ED"/>
    <w:rsid w:val="7FF15F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487</Words>
  <Characters>557</Characters>
  <Lines>0</Lines>
  <Paragraphs>0</Paragraphs>
  <TotalTime>0</TotalTime>
  <ScaleCrop>false</ScaleCrop>
  <LinksUpToDate>false</LinksUpToDate>
  <CharactersWithSpaces>558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2023-02-03T03:18:00Z</dcterms:created>
  <dc:creator>asus</dc:creator>
  <cp:lastModifiedBy>nut</cp:lastModifiedBy>
  <cp:lastPrinted>2025-03-12T03:03:00Z</cp:lastPrinted>
  <dcterms:modified xsi:type="dcterms:W3CDTF">2026-07-22T09:59:43Z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99E5306B670845C9A30416BAE8BFA6F0_13</vt:lpwstr>
  </property>
  <property fmtid="{D5CDD505-2E9C-101B-9397-08002B2CF9AE}" pid="4" name="KSOTemplateDocerSaveRecord">
    <vt:lpwstr>eyJoZGlkIjoiMDA1NjU5MDc0MTQ0Y2EzMmI0OThjYjc4YmJhNGFmN2QiLCJ1c2VySWQiOiI0NDQyMDQ2NTUifQ==</vt:lpwstr>
  </property>
</Properties>
</file>