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潼关县公安局</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潼关县公安局</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潼关县公安局</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潼关县公安局</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81C3E"/>
    <w:rsid w:val="54382AD6"/>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2026-05-28T04:39:28Z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