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191BE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sz w:val="44"/>
          <w:szCs w:val="44"/>
        </w:rPr>
      </w:pPr>
      <w:bookmarkStart w:id="0" w:name="_Toc118748288"/>
      <w:bookmarkStart w:id="1" w:name="_Toc19397"/>
      <w:r>
        <w:rPr>
          <w:rFonts w:hint="eastAsia" w:ascii="仿宋" w:hAnsi="仿宋" w:eastAsia="仿宋" w:cs="仿宋"/>
          <w:b/>
          <w:bCs/>
          <w:sz w:val="40"/>
          <w:szCs w:val="40"/>
        </w:rPr>
        <w:t>报价一览表及分项报价表</w:t>
      </w:r>
    </w:p>
    <w:p w14:paraId="76AFC0EC">
      <w:pPr>
        <w:pStyle w:val="2"/>
        <w:rPr>
          <w:rFonts w:hint="eastAsia" w:ascii="仿宋" w:hAnsi="仿宋" w:eastAsia="仿宋" w:cs="仿宋"/>
        </w:rPr>
      </w:pPr>
    </w:p>
    <w:p w14:paraId="5DBE5139">
      <w:pPr>
        <w:pStyle w:val="2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报价一览表</w:t>
      </w:r>
    </w:p>
    <w:p w14:paraId="35631826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项目编号：</w:t>
      </w:r>
    </w:p>
    <w:p w14:paraId="5A403B56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项目名称：</w:t>
      </w:r>
    </w:p>
    <w:p w14:paraId="743A34A0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/>
        </w:rPr>
        <w:t>包号：</w:t>
      </w:r>
    </w:p>
    <w:tbl>
      <w:tblPr>
        <w:tblStyle w:val="5"/>
        <w:tblW w:w="51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412"/>
        <w:gridCol w:w="1918"/>
        <w:gridCol w:w="1581"/>
        <w:gridCol w:w="1959"/>
        <w:gridCol w:w="798"/>
      </w:tblGrid>
      <w:tr w14:paraId="4786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</w:trPr>
        <w:tc>
          <w:tcPr>
            <w:tcW w:w="1003" w:type="pct"/>
            <w:noWrap w:val="0"/>
            <w:vAlign w:val="center"/>
          </w:tcPr>
          <w:p w14:paraId="73DB4923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内容</w:t>
            </w:r>
          </w:p>
        </w:tc>
        <w:tc>
          <w:tcPr>
            <w:tcW w:w="736" w:type="pct"/>
            <w:noWrap w:val="0"/>
            <w:vAlign w:val="center"/>
          </w:tcPr>
          <w:p w14:paraId="43A99261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投标报价</w:t>
            </w:r>
          </w:p>
          <w:p w14:paraId="1FBFE0C7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</w:rPr>
              <w:t>（元）</w:t>
            </w:r>
          </w:p>
        </w:tc>
        <w:tc>
          <w:tcPr>
            <w:tcW w:w="1000" w:type="pct"/>
            <w:noWrap w:val="0"/>
            <w:vAlign w:val="center"/>
          </w:tcPr>
          <w:p w14:paraId="7F77BB87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交货期</w:t>
            </w:r>
          </w:p>
          <w:p w14:paraId="5BAE6EFF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eastAsia="zh-CN"/>
              </w:rPr>
              <w:t>含安装、调试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）</w:t>
            </w:r>
          </w:p>
        </w:tc>
        <w:tc>
          <w:tcPr>
            <w:tcW w:w="824" w:type="pct"/>
            <w:noWrap w:val="0"/>
            <w:vAlign w:val="center"/>
          </w:tcPr>
          <w:p w14:paraId="699EE7E7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质保期</w:t>
            </w:r>
          </w:p>
        </w:tc>
        <w:tc>
          <w:tcPr>
            <w:tcW w:w="1021" w:type="pct"/>
            <w:noWrap w:val="0"/>
            <w:vAlign w:val="center"/>
          </w:tcPr>
          <w:p w14:paraId="7D99BFBA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质量标准</w:t>
            </w:r>
          </w:p>
          <w:p w14:paraId="4AC51DA3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</w:rPr>
              <w:t>/不合格）</w:t>
            </w:r>
          </w:p>
        </w:tc>
        <w:tc>
          <w:tcPr>
            <w:tcW w:w="414" w:type="pct"/>
            <w:noWrap w:val="0"/>
            <w:vAlign w:val="center"/>
          </w:tcPr>
          <w:p w14:paraId="5D8D1186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备注</w:t>
            </w:r>
          </w:p>
        </w:tc>
      </w:tr>
      <w:tr w14:paraId="286CE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003" w:type="pct"/>
            <w:noWrap w:val="0"/>
            <w:vAlign w:val="center"/>
          </w:tcPr>
          <w:p w14:paraId="7F565006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736" w:type="pct"/>
            <w:noWrap w:val="0"/>
            <w:vAlign w:val="center"/>
          </w:tcPr>
          <w:p w14:paraId="48CF2745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30DBA11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824" w:type="pct"/>
            <w:noWrap w:val="0"/>
            <w:vAlign w:val="center"/>
          </w:tcPr>
          <w:p w14:paraId="54BA1116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6093197F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414" w:type="pct"/>
            <w:noWrap w:val="0"/>
            <w:vAlign w:val="center"/>
          </w:tcPr>
          <w:p w14:paraId="1690F53D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0F142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5F4C3579">
            <w:pPr>
              <w:pStyle w:val="7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价（大写）：人民币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  <w:t xml:space="preserve">       </w:t>
            </w:r>
          </w:p>
        </w:tc>
      </w:tr>
    </w:tbl>
    <w:p w14:paraId="75849082">
      <w:pPr>
        <w:pStyle w:val="7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3268E871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章）</w:t>
      </w:r>
    </w:p>
    <w:p w14:paraId="11C00FC2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（签字或盖章）</w:t>
      </w:r>
    </w:p>
    <w:p w14:paraId="4A7AF7DA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日</w:t>
      </w:r>
    </w:p>
    <w:p w14:paraId="309F3104">
      <w:pPr>
        <w:pStyle w:val="7"/>
        <w:spacing w:line="500" w:lineRule="atLeast"/>
        <w:outlineLvl w:val="2"/>
        <w:rPr>
          <w:rFonts w:hint="eastAsia" w:ascii="仿宋" w:hAnsi="仿宋" w:eastAsia="仿宋" w:cs="仿宋"/>
          <w:bCs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bCs/>
          <w:sz w:val="32"/>
          <w:szCs w:val="32"/>
        </w:rPr>
        <w:t>分项报价表</w:t>
      </w:r>
    </w:p>
    <w:p w14:paraId="52C51144">
      <w:pPr>
        <w:pStyle w:val="7"/>
        <w:spacing w:line="500" w:lineRule="atLeast"/>
        <w:jc w:val="left"/>
        <w:outlineLvl w:val="9"/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  <w:t>项目名称:2026年全区学校教育教学设施设备采购项目第二批次(家具类)</w:t>
      </w:r>
    </w:p>
    <w:p w14:paraId="74B85CDF">
      <w:pPr>
        <w:pStyle w:val="7"/>
        <w:spacing w:line="500" w:lineRule="atLeast"/>
        <w:jc w:val="left"/>
        <w:outlineLvl w:val="9"/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  <w:t>包号:一包</w:t>
      </w:r>
    </w:p>
    <w:p w14:paraId="49221392">
      <w:pPr>
        <w:spacing w:line="500" w:lineRule="atLeast"/>
        <w:ind w:firstLine="5320" w:firstLineChars="1900"/>
        <w:jc w:val="righ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（报价单位人民币：元）</w:t>
      </w:r>
    </w:p>
    <w:tbl>
      <w:tblPr>
        <w:tblStyle w:val="5"/>
        <w:tblW w:w="145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2475"/>
        <w:gridCol w:w="1080"/>
        <w:gridCol w:w="1080"/>
        <w:gridCol w:w="1080"/>
        <w:gridCol w:w="1515"/>
        <w:gridCol w:w="1515"/>
        <w:gridCol w:w="1515"/>
        <w:gridCol w:w="1080"/>
      </w:tblGrid>
      <w:tr w14:paraId="7ECFA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96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28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8F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FF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C3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B3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0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9A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B4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C9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D0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4F8C6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B9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EA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00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教师办公桌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446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88D713">
            <w:pP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75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E3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53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B2F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5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91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16E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36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5A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53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教师椅子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2C6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33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04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01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51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96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29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F20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748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4C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B4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81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90E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DD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1A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D1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91B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EF9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5A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F4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F5B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62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2F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8C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D00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0B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44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AD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495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E76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87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E01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9B8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88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C6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68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班台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CA9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B6E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4F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8B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900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6B7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3A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25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DEA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80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58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07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42E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21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E4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DC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51B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713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1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37C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64C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68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9F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65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班前椅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D8B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7E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1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B5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9B7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7C4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D5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11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A2A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27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9C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69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7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D7F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DC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C7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93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FE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88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48B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E8E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FB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C6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82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沙发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866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F5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D3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85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299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166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98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C9D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B66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74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94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43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茶几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B64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22E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59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D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6F2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D5C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D0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87B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545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C9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77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4C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茶水柜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00D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41F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50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04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4F5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A87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06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2A2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8C7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77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71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8B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70F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206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69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61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9F0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82A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26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F61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6EB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4F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F9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53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班台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270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035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68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B5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C7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61B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6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504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AEE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DD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AA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65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DA0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B10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D0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5A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BB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CD82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85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A18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54B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0A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DC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51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班前椅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DB0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31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BD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9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84B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220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64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93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720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25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C1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9A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7CB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DAA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9D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E1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1CE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66C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F3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F6B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BFC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E6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E2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FB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沙发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132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872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D2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01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8C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9F1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8E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EC2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B2B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0B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9B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4F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茶几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DB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C4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BD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08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30A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251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0B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E3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ADD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4C5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F8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FD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茶水柜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DB5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031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B3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32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822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B85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30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E50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C1B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4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B3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21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学生餐桌椅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2A8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96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F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91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4A7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81B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67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52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2AC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3E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FB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13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教师餐桌椅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567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7D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F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C4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ED8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A2D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92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87D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0B5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E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5E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D5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包厢餐桌椅1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796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60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FF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72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B0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1B6D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3A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990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A3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43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0C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65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包厢餐桌椅2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522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AC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9E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E5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9FF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D5C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B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BD3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93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CD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3B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27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课桌椅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5C2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483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58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C4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17B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FE1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3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F15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241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8E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BB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CE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书包柜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6AD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38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23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C3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EA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CC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24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27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B7F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2B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70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37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0EE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F88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B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82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155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162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6C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BC5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18B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5B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5F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CB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用品柜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E44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BBD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74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8B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F7D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92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42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59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EEE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78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F7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办公家具（团委）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67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0AE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DFB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60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D3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A5E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C0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60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037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157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5C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23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办公家具（团委）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7E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072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EA4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38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BB3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A53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50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56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717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A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7D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办公家具（团委）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55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档案柜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38C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880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2C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23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446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E9D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1C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AB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85A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F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39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办公家具（团委）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4D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书架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E8D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4B1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4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5E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9F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88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A6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973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3A5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A2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1B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办公家具（团委）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A0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B6F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880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0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82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8F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55C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6C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30C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6D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C6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D8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办公家具（团委）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87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椅子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0DC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26B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22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61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5A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2F6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F5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37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16D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2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A2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62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B68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921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6E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A2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AD3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A35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45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3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52B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86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5B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1B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6DB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3C0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F2A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C8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37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F0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42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DB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94C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23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3F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77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B99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422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B3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F9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2BC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EEE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E7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255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C1E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19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DC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办公家具（会议室）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4D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7C0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DB2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BB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98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DBB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266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EC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853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55E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3B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31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办公家具（教师之家）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C6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休闲桌椅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B10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915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62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97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867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B1B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1A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6B9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0D4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49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F0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办公家具（教师之家）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EB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休闲沙发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902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676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29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C4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656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F6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53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ADD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C4B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3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FF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办公家具（教师之家）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6B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桌椅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8DF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897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5F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E9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EFB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E8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F5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534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074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5B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71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办公家具（教师之家）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67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异形书架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A8D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EA0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D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9C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DBE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E5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5B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1C7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323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5D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B5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办公家具（公共社团）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5A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档案柜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5E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D10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0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53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E49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6C2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36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52E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8EA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2D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95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办公家具（公共社团）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桌子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F03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77A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47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DE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CA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23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4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337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8C4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FC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D3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办公家具（公共社团）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27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椅子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B31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228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F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C4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B8E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8D6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72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45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DCB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09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CB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办公家具（公共社团）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EF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书架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640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F9A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62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A3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746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48B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30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3DB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651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B5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84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办公家具（接待室）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FF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接待沙发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FEA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50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40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15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18F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1E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1A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E7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060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3A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B9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办公家具（接待室）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6C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茶几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037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383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74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E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C66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B74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1A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4CCA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8E2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69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4F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办公家具（接待室）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19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茶水柜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596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2C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5F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AC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316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7D0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DF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811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8BC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9F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DC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办公家具（党员活动室）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9B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CD2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064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8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BF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1B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A0B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79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6C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6B2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3C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6D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办公家具（党员活动室）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08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椅子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555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4BC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46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22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8D5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BC5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E1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B6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B37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F6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40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办公家具（党员活动室）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9E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7C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664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89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E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2D1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71D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D2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25D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16B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B0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64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办公家具（党员活动室）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58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椅子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A4B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0C0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63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15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38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51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61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18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286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F3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D0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办公家具（教研室）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B2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桌子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BCB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E5B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24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7E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24E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57F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D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2A9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D25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B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A9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办公家具（教研室）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8B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椅子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728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7B4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E4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8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D8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832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3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420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02A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C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ED4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办公家具（小剧场）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4D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讲桌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DC8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1AE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DE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AF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413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9FD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40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32E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21F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38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0D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办公家具（小剧场）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F2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折叠椅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897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B5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79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00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DD0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713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F3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9F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1FA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A9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49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办公家具（小剧场）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4F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舞台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ECF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A3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6D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93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29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D67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DE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E7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BCD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3F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B9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06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钢制单人上床下桌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AF1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EBB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96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8C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62F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336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2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E74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C98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458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F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  <w:lang w:val="en-US" w:eastAsia="zh-CN"/>
              </w:rPr>
              <w:t>总计（元）：</w:t>
            </w:r>
          </w:p>
        </w:tc>
      </w:tr>
    </w:tbl>
    <w:p w14:paraId="4DF582B5">
      <w:pPr>
        <w:pStyle w:val="4"/>
        <w:ind w:left="0" w:leftChars="0" w:firstLine="560"/>
        <w:rPr>
          <w:rFonts w:hint="eastAsia" w:ascii="仿宋" w:hAnsi="仿宋" w:eastAsia="仿宋" w:cs="仿宋"/>
          <w:b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</w:rPr>
        <w:t>注：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名称同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章采购内容。</w:t>
      </w:r>
    </w:p>
    <w:p w14:paraId="4A2DF491">
      <w:pPr>
        <w:pStyle w:val="7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章）</w:t>
      </w:r>
    </w:p>
    <w:p w14:paraId="7D190295">
      <w:pPr>
        <w:pStyle w:val="7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（签字或盖章）</w:t>
      </w:r>
    </w:p>
    <w:p w14:paraId="32CE2C6D">
      <w:pPr>
        <w:pStyle w:val="7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日</w:t>
      </w:r>
      <w:bookmarkEnd w:id="0"/>
      <w:bookmarkEnd w:id="1"/>
    </w:p>
    <w:p w14:paraId="64C88552">
      <w:pPr>
        <w:pStyle w:val="7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</w:p>
    <w:p w14:paraId="63230E88">
      <w:pPr>
        <w:pStyle w:val="2"/>
      </w:pPr>
    </w:p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27214"/>
    <w:rsid w:val="1E727214"/>
    <w:rsid w:val="3624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4">
    <w:name w:val="Body Text First Indent 2"/>
    <w:basedOn w:val="3"/>
    <w:unhideWhenUsed/>
    <w:qFormat/>
    <w:uiPriority w:val="99"/>
    <w:pPr>
      <w:spacing w:after="120"/>
      <w:ind w:left="420" w:leftChars="200" w:firstLine="420" w:firstLineChars="200"/>
    </w:pPr>
  </w:style>
  <w:style w:type="paragraph" w:customStyle="1" w:styleId="7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230</Words>
  <Characters>235</Characters>
  <Lines>0</Lines>
  <Paragraphs>0</Paragraphs>
  <TotalTime>1</TotalTime>
  <ScaleCrop>false</ScaleCrop>
  <LinksUpToDate>false</LinksUpToDate>
  <CharactersWithSpaces>324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2026-07-14T07:14:00Z</dcterms:created>
  <dc:creator>七安</dc:creator>
  <cp:lastModifiedBy>七安</cp:lastModifiedBy>
  <dcterms:modified xsi:type="dcterms:W3CDTF">2026-07-14T11:31:09Z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FA8B9DD5CD0E405C8D06F68FF30FAF48_11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