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0AD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608570"/>
            <wp:effectExtent l="0" t="0" r="1905" b="11430"/>
            <wp:docPr id="11" name="图片 11" descr="微信图片_2025112014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20142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300720"/>
            <wp:effectExtent l="0" t="0" r="17780" b="5080"/>
            <wp:docPr id="10" name="图片 10" descr="微信图片_2025112014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201430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69605"/>
            <wp:effectExtent l="0" t="0" r="6985" b="17145"/>
            <wp:docPr id="9" name="图片 9" descr="微信图片_2025112014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201430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07375"/>
            <wp:effectExtent l="0" t="0" r="6350" b="3175"/>
            <wp:docPr id="8" name="图片 8" descr="微信图片_202511201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201430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83550"/>
            <wp:effectExtent l="0" t="0" r="6985" b="12700"/>
            <wp:docPr id="7" name="图片 7" descr="微信图片_2025112014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01430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990205"/>
            <wp:effectExtent l="0" t="0" r="18415" b="10795"/>
            <wp:docPr id="6" name="图片 6" descr="微信图片_2025112014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201431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38490"/>
            <wp:effectExtent l="0" t="0" r="6350" b="10160"/>
            <wp:docPr id="5" name="图片 5" descr="微信图片_2025112014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201431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959090"/>
            <wp:effectExtent l="0" t="0" r="635" b="3810"/>
            <wp:docPr id="4" name="图片 4" descr="微信图片_2025112014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0143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145780"/>
            <wp:effectExtent l="0" t="0" r="16510" b="7620"/>
            <wp:docPr id="3" name="图片 3" descr="微信图片_2025112014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01431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32345"/>
            <wp:effectExtent l="0" t="0" r="6350" b="1905"/>
            <wp:docPr id="2" name="图片 2" descr="微信图片_2025112014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201431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30135"/>
            <wp:effectExtent l="0" t="0" r="3810" b="18415"/>
            <wp:docPr id="1" name="图片 1" descr="微信图片_2025112014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20143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E27E2E"/>
    <w:rsid w:val="14E2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2025-11-20T06:35:00Z</dcterms:created>
  <dc:creator>俗女@kicked-out</dc:creator>
  <cp:lastModifiedBy>俗女@kicked-out</cp:lastModifiedBy>
  <dcterms:modified xsi:type="dcterms:W3CDTF">2025-11-20T06:37:37Z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CB4290D7F60849ACBC1D9E9A3F3B97CD_11</vt:lpwstr>
  </property>
  <property fmtid="{D5CDD505-2E9C-101B-9397-08002B2CF9AE}" pid="4" name="KSOTemplateDocerSaveRecord">
    <vt:lpwstr>eyJoZGlkIjoiOTdkZWU1OTE5NDliNmQ1MjM2NWIxMGU2MjU4ODNkMzEiLCJ1c2VySWQiOiIzMzQ2MDQ1MTcifQ==</vt:lpwstr>
  </property>
</Properties>
</file>