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55A41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2905" cy="8982075"/>
            <wp:effectExtent l="0" t="0" r="10795" b="9525"/>
            <wp:docPr id="1" name="图片 1" descr="80f728ed34679a55e8fb71731af1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f728ed34679a55e8fb71731af1e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599E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8856345"/>
            <wp:effectExtent l="0" t="0" r="8890" b="1905"/>
            <wp:docPr id="2" name="图片 2" descr="b040f70ddde91b4cd929c6322f5d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40f70ddde91b4cd929c6322f5d5d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8856345"/>
            <wp:effectExtent l="0" t="0" r="8890" b="1905"/>
            <wp:docPr id="3" name="图片 3" descr="7eaa98a6cd6127bd24423e550527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eaa98a6cd6127bd24423e550527b8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8856345"/>
            <wp:effectExtent l="0" t="0" r="8890" b="1905"/>
            <wp:docPr id="4" name="图片 4" descr="9be89a40a379a324169aadd4936b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be89a40a379a324169aadd4936bf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07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2025-12-11T03:22:05Z</dcterms:created>
  <dc:creator>Lenovo</dc:creator>
  <cp:lastModifiedBy>肖峰</cp:lastModifiedBy>
  <dcterms:modified xsi:type="dcterms:W3CDTF">2025-12-11T03:23:19Z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eyJoZGlkIjoiY2IzNWZjZGRiZDQyMGMxOWYwMzJhMTg3MTRjNjA4NzciLCJ1c2VySWQiOiIzNDEyMDk5NTEifQ==</vt:lpwstr>
  </property>
  <property fmtid="{D5CDD505-2E9C-101B-9397-08002B2CF9AE}" pid="4" name="ICV">
    <vt:lpwstr>685AF572BA2C4982906A2B887D928570_12</vt:lpwstr>
  </property>
</Properties>
</file>